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text" w:horzAnchor="margin" w:tblpX="-704" w:tblpY="222"/>
        <w:tblOverlap w:val="never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4663"/>
        <w:gridCol w:w="2278"/>
        <w:gridCol w:w="2415"/>
      </w:tblGrid>
      <w:tr w:rsidR="00AC3E9F" w:rsidRPr="00535686" w14:paraId="3CAE95DB" w14:textId="77777777" w:rsidTr="00AC3E9F">
        <w:trPr>
          <w:trHeight w:val="390"/>
        </w:trPr>
        <w:tc>
          <w:tcPr>
            <w:tcW w:w="10070" w:type="dxa"/>
            <w:gridSpan w:val="4"/>
            <w:shd w:val="clear" w:color="auto" w:fill="D9D9D9" w:themeFill="background1" w:themeFillShade="D9"/>
          </w:tcPr>
          <w:p w14:paraId="7F500A78" w14:textId="77777777" w:rsidR="00AC3E9F" w:rsidRPr="00535686" w:rsidRDefault="00AC3E9F" w:rsidP="00AC3E9F">
            <w:pPr>
              <w:pStyle w:val="TableParagraph"/>
              <w:spacing w:line="20" w:lineRule="atLeast"/>
              <w:ind w:left="1" w:firstLine="141"/>
              <w:rPr>
                <w:rFonts w:asciiTheme="minorHAnsi" w:hAnsiTheme="minorHAnsi" w:cstheme="minorHAnsi"/>
                <w:b/>
                <w:color w:val="000000" w:themeColor="text1"/>
              </w:rPr>
            </w:pPr>
            <w:bookmarkStart w:id="0" w:name="_Hlk144921889"/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1.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Descrição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do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Projeto</w:t>
            </w:r>
          </w:p>
        </w:tc>
      </w:tr>
      <w:tr w:rsidR="00AC3E9F" w:rsidRPr="00535686" w14:paraId="737D1581" w14:textId="77777777" w:rsidTr="00AC3E9F">
        <w:trPr>
          <w:trHeight w:val="292"/>
        </w:trPr>
        <w:tc>
          <w:tcPr>
            <w:tcW w:w="10070" w:type="dxa"/>
            <w:gridSpan w:val="4"/>
          </w:tcPr>
          <w:p w14:paraId="10B7BA91" w14:textId="77777777" w:rsidR="00AC3E9F" w:rsidRPr="00535686" w:rsidRDefault="00AC3E9F" w:rsidP="00AC3E9F">
            <w:pPr>
              <w:pStyle w:val="TableParagraph"/>
              <w:spacing w:before="104"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 xml:space="preserve"> TÍTULO:</w:t>
            </w:r>
          </w:p>
        </w:tc>
      </w:tr>
      <w:tr w:rsidR="00AC3E9F" w:rsidRPr="00535686" w14:paraId="70935968" w14:textId="77777777" w:rsidTr="00AC3E9F">
        <w:trPr>
          <w:trHeight w:val="453"/>
        </w:trPr>
        <w:tc>
          <w:tcPr>
            <w:tcW w:w="10070" w:type="dxa"/>
            <w:gridSpan w:val="4"/>
          </w:tcPr>
          <w:p w14:paraId="20AEE4FC" w14:textId="77777777" w:rsidR="00AC3E9F" w:rsidRPr="00535686" w:rsidRDefault="00AC3E9F" w:rsidP="00AC3E9F">
            <w:pPr>
              <w:pStyle w:val="TableParagraph"/>
              <w:spacing w:before="107"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 xml:space="preserve"> REALIZADOR(A):       (    ) Estreante             (    ) Experiente </w:t>
            </w:r>
          </w:p>
        </w:tc>
      </w:tr>
      <w:tr w:rsidR="00AC3E9F" w:rsidRPr="00535686" w14:paraId="14B2533A" w14:textId="77777777" w:rsidTr="00AC3E9F">
        <w:trPr>
          <w:trHeight w:val="591"/>
        </w:trPr>
        <w:tc>
          <w:tcPr>
            <w:tcW w:w="10070" w:type="dxa"/>
            <w:gridSpan w:val="4"/>
            <w:shd w:val="clear" w:color="auto" w:fill="F2F2F2" w:themeFill="background1" w:themeFillShade="F2"/>
          </w:tcPr>
          <w:p w14:paraId="44274DBE" w14:textId="2056B584" w:rsidR="00AC3E9F" w:rsidRPr="003A45F2" w:rsidRDefault="00AC3E9F" w:rsidP="00AC3E9F">
            <w:pPr>
              <w:pStyle w:val="TableParagraph"/>
              <w:ind w:firstLine="142"/>
              <w:rPr>
                <w:rFonts w:asciiTheme="minorHAnsi" w:hAnsiTheme="minorHAnsi" w:cstheme="minorHAnsi"/>
                <w:i/>
                <w:color w:val="000000" w:themeColor="text1"/>
                <w:sz w:val="6"/>
                <w:szCs w:val="6"/>
              </w:rPr>
            </w:pPr>
            <w:r w:rsidRPr="00535686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Título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: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é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nome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projeto.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Deve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ser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curto,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claro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objetivo.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Os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títulos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de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projetos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em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continuação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devem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ter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i/>
                <w:color w:val="000000" w:themeColor="text1"/>
                <w:spacing w:val="1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edição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8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identificada.</w:t>
            </w:r>
          </w:p>
          <w:p w14:paraId="32DE4964" w14:textId="77777777" w:rsidR="00AC3E9F" w:rsidRPr="00535686" w:rsidRDefault="00AC3E9F" w:rsidP="00AC3E9F">
            <w:pPr>
              <w:pStyle w:val="TableParagraph"/>
              <w:ind w:firstLine="142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Realizador(a):</w:t>
            </w: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Assinalar se Proponente realizará sua primeira mostra/festival ou já tenha realizações anteriores.</w:t>
            </w:r>
          </w:p>
        </w:tc>
      </w:tr>
      <w:tr w:rsidR="00AC3E9F" w:rsidRPr="00535686" w14:paraId="761A0839" w14:textId="77777777" w:rsidTr="00AC3E9F">
        <w:trPr>
          <w:trHeight w:val="390"/>
        </w:trPr>
        <w:tc>
          <w:tcPr>
            <w:tcW w:w="10070" w:type="dxa"/>
            <w:gridSpan w:val="4"/>
            <w:shd w:val="clear" w:color="auto" w:fill="D9D9D9" w:themeFill="background1" w:themeFillShade="D9"/>
          </w:tcPr>
          <w:p w14:paraId="182FA001" w14:textId="77777777" w:rsidR="00AC3E9F" w:rsidRPr="00535686" w:rsidRDefault="00AC3E9F" w:rsidP="00AC3E9F">
            <w:pPr>
              <w:pStyle w:val="TableParagraph"/>
              <w:spacing w:line="20" w:lineRule="atLeast"/>
              <w:ind w:left="1" w:firstLine="146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2.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Período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e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l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ocal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de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r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ealização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do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Projeto</w:t>
            </w:r>
          </w:p>
        </w:tc>
      </w:tr>
      <w:tr w:rsidR="00AC3E9F" w:rsidRPr="00535686" w14:paraId="0CE5DCD8" w14:textId="77777777" w:rsidTr="00AC3E9F">
        <w:trPr>
          <w:trHeight w:val="262"/>
        </w:trPr>
        <w:tc>
          <w:tcPr>
            <w:tcW w:w="10070" w:type="dxa"/>
            <w:gridSpan w:val="4"/>
          </w:tcPr>
          <w:p w14:paraId="5FBA65F2" w14:textId="77777777" w:rsidR="00AC3E9F" w:rsidRPr="00535686" w:rsidRDefault="00AC3E9F" w:rsidP="00AC3E9F">
            <w:pPr>
              <w:pStyle w:val="TableParagraph"/>
              <w:spacing w:before="104" w:line="20" w:lineRule="atLeast"/>
              <w:ind w:left="142" w:hanging="144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 xml:space="preserve"> PERÍODO:</w:t>
            </w:r>
          </w:p>
        </w:tc>
      </w:tr>
      <w:tr w:rsidR="00AC3E9F" w:rsidRPr="00535686" w14:paraId="014EF37E" w14:textId="77777777" w:rsidTr="00AC3E9F">
        <w:trPr>
          <w:trHeight w:val="520"/>
        </w:trPr>
        <w:tc>
          <w:tcPr>
            <w:tcW w:w="5377" w:type="dxa"/>
            <w:gridSpan w:val="2"/>
          </w:tcPr>
          <w:p w14:paraId="6955FB78" w14:textId="77777777" w:rsidR="00AC3E9F" w:rsidRPr="00535686" w:rsidRDefault="00AC3E9F" w:rsidP="00AC3E9F">
            <w:pPr>
              <w:pStyle w:val="TableParagraph"/>
              <w:spacing w:before="140"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 xml:space="preserve"> MUNICÍPIO(S):</w:t>
            </w:r>
          </w:p>
        </w:tc>
        <w:tc>
          <w:tcPr>
            <w:tcW w:w="4693" w:type="dxa"/>
            <w:gridSpan w:val="2"/>
          </w:tcPr>
          <w:p w14:paraId="229D22DB" w14:textId="77777777" w:rsidR="00AC3E9F" w:rsidRPr="00535686" w:rsidRDefault="00AC3E9F" w:rsidP="00AC3E9F">
            <w:pPr>
              <w:pStyle w:val="TableParagraph"/>
              <w:spacing w:before="1"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 xml:space="preserve"> LOCAL(IS)</w:t>
            </w:r>
            <w:r w:rsidRPr="00535686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535686">
              <w:rPr>
                <w:rFonts w:asciiTheme="minorHAnsi" w:hAnsiTheme="minorHAnsi" w:cstheme="minorHAnsi"/>
                <w:color w:val="000000" w:themeColor="text1"/>
              </w:rPr>
              <w:t>DE</w:t>
            </w:r>
            <w:r w:rsidRPr="00535686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535686">
              <w:rPr>
                <w:rFonts w:asciiTheme="minorHAnsi" w:hAnsiTheme="minorHAnsi" w:cstheme="minorHAnsi"/>
                <w:color w:val="000000" w:themeColor="text1"/>
              </w:rPr>
              <w:t>REALIZAÇÃO</w:t>
            </w:r>
            <w:r w:rsidRPr="00535686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535686">
              <w:rPr>
                <w:rFonts w:asciiTheme="minorHAnsi" w:hAnsiTheme="minorHAnsi" w:cstheme="minorHAnsi"/>
                <w:color w:val="000000" w:themeColor="text1"/>
              </w:rPr>
              <w:t>DO</w:t>
            </w:r>
            <w:r w:rsidRPr="00535686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535686">
              <w:rPr>
                <w:rFonts w:asciiTheme="minorHAnsi" w:hAnsiTheme="minorHAnsi" w:cstheme="minorHAnsi"/>
                <w:color w:val="000000" w:themeColor="text1"/>
              </w:rPr>
              <w:t>PROJETO:</w:t>
            </w:r>
          </w:p>
        </w:tc>
      </w:tr>
      <w:tr w:rsidR="00AC3E9F" w:rsidRPr="00535686" w14:paraId="3E527BFF" w14:textId="77777777" w:rsidTr="00AC3E9F">
        <w:trPr>
          <w:trHeight w:val="765"/>
        </w:trPr>
        <w:tc>
          <w:tcPr>
            <w:tcW w:w="10070" w:type="dxa"/>
            <w:gridSpan w:val="4"/>
            <w:shd w:val="clear" w:color="auto" w:fill="F2F2F2" w:themeFill="background1" w:themeFillShade="F2"/>
          </w:tcPr>
          <w:p w14:paraId="4CDFEAA3" w14:textId="77777777" w:rsidR="00AC3E9F" w:rsidRPr="00535686" w:rsidRDefault="00AC3E9F" w:rsidP="00AC3E9F">
            <w:pPr>
              <w:pStyle w:val="TableParagraph"/>
              <w:spacing w:before="1" w:line="20" w:lineRule="atLeast"/>
              <w:ind w:left="147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  <w:r w:rsidRPr="00535686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u w:val="single"/>
              </w:rPr>
              <w:t>Período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: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são as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datas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previstas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para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início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o final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da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execução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projeto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(dias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meses).</w:t>
            </w:r>
          </w:p>
          <w:p w14:paraId="45393C18" w14:textId="77777777" w:rsidR="00AC3E9F" w:rsidRPr="00535686" w:rsidRDefault="00AC3E9F" w:rsidP="00AC3E9F">
            <w:pPr>
              <w:pStyle w:val="TableParagraph"/>
              <w:spacing w:line="20" w:lineRule="atLeast"/>
              <w:ind w:left="147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  <w:r w:rsidRPr="00535686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u w:val="single"/>
              </w:rPr>
              <w:t>Município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: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se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realizará(ão)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em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(exemplo: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38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Sousa,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Catolé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Rocha,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João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Pessoa,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Cajazeiras,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Campina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Grande,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etc).</w:t>
            </w:r>
          </w:p>
          <w:p w14:paraId="3FC33198" w14:textId="77777777" w:rsidR="00AC3E9F" w:rsidRPr="00535686" w:rsidRDefault="00AC3E9F" w:rsidP="00AC3E9F">
            <w:pPr>
              <w:pStyle w:val="TableParagraph"/>
              <w:spacing w:before="1" w:line="20" w:lineRule="atLeast"/>
              <w:ind w:left="147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u w:val="single"/>
              </w:rPr>
              <w:t>Local</w:t>
            </w:r>
            <w:r w:rsidRPr="00535686">
              <w:rPr>
                <w:rFonts w:asciiTheme="minorHAnsi" w:hAnsiTheme="minorHAnsi" w:cstheme="minorHAnsi"/>
                <w:b/>
                <w:i/>
                <w:color w:val="000000" w:themeColor="text1"/>
                <w:spacing w:val="-5"/>
                <w:sz w:val="18"/>
                <w:szCs w:val="18"/>
                <w:u w:val="single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u w:val="single"/>
              </w:rPr>
              <w:t>de</w:t>
            </w:r>
            <w:r w:rsidRPr="00535686">
              <w:rPr>
                <w:rFonts w:asciiTheme="minorHAnsi" w:hAnsiTheme="minorHAnsi" w:cstheme="minorHAnsi"/>
                <w:b/>
                <w:i/>
                <w:color w:val="000000" w:themeColor="text1"/>
                <w:spacing w:val="-4"/>
                <w:sz w:val="18"/>
                <w:szCs w:val="18"/>
                <w:u w:val="single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u w:val="single"/>
              </w:rPr>
              <w:t>Execução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: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indica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as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salas,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teatros,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espaços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de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execução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projeto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em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cada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município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envolvid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o.</w:t>
            </w:r>
          </w:p>
        </w:tc>
      </w:tr>
      <w:tr w:rsidR="00AC3E9F" w:rsidRPr="00535686" w14:paraId="2727F951" w14:textId="77777777" w:rsidTr="00AC3E9F">
        <w:trPr>
          <w:trHeight w:val="390"/>
        </w:trPr>
        <w:tc>
          <w:tcPr>
            <w:tcW w:w="10070" w:type="dxa"/>
            <w:gridSpan w:val="4"/>
            <w:shd w:val="clear" w:color="auto" w:fill="D9D9D9" w:themeFill="background1" w:themeFillShade="D9"/>
          </w:tcPr>
          <w:p w14:paraId="7D6BAF10" w14:textId="77777777" w:rsidR="00AC3E9F" w:rsidRPr="00535686" w:rsidRDefault="00AC3E9F" w:rsidP="00AC3E9F">
            <w:pPr>
              <w:pStyle w:val="TableParagraph"/>
              <w:spacing w:line="20" w:lineRule="atLeast"/>
              <w:ind w:left="1" w:firstLine="146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3.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Equipe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p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rincipal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do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Projeto</w:t>
            </w:r>
          </w:p>
        </w:tc>
      </w:tr>
      <w:tr w:rsidR="00AC3E9F" w:rsidRPr="00535686" w14:paraId="652E50B3" w14:textId="77777777" w:rsidTr="00AC3E9F">
        <w:trPr>
          <w:trHeight w:val="185"/>
        </w:trPr>
        <w:tc>
          <w:tcPr>
            <w:tcW w:w="5377" w:type="dxa"/>
            <w:gridSpan w:val="2"/>
            <w:shd w:val="clear" w:color="auto" w:fill="F2F2F2" w:themeFill="background1" w:themeFillShade="F2"/>
          </w:tcPr>
          <w:p w14:paraId="43945FAF" w14:textId="77777777" w:rsidR="00AC3E9F" w:rsidRPr="003A45F2" w:rsidRDefault="00AC3E9F" w:rsidP="00AC3E9F">
            <w:pPr>
              <w:pStyle w:val="TableParagraph"/>
              <w:ind w:right="226" w:hanging="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  <w:p w14:paraId="2E278C73" w14:textId="77777777" w:rsidR="00AC3E9F" w:rsidRPr="00535686" w:rsidRDefault="00AC3E9F" w:rsidP="00AC3E9F">
            <w:pPr>
              <w:pStyle w:val="TableParagraph"/>
              <w:ind w:right="226"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Nome do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1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>profissional</w:t>
            </w:r>
          </w:p>
        </w:tc>
        <w:tc>
          <w:tcPr>
            <w:tcW w:w="2278" w:type="dxa"/>
            <w:shd w:val="clear" w:color="auto" w:fill="F2F2F2" w:themeFill="background1" w:themeFillShade="F2"/>
          </w:tcPr>
          <w:p w14:paraId="3E43E361" w14:textId="77777777" w:rsidR="00AC3E9F" w:rsidRPr="00535686" w:rsidRDefault="00AC3E9F" w:rsidP="00AC3E9F">
            <w:pPr>
              <w:pStyle w:val="TableParagraph"/>
              <w:spacing w:before="123" w:line="20" w:lineRule="atLeas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Função</w:t>
            </w:r>
          </w:p>
        </w:tc>
        <w:tc>
          <w:tcPr>
            <w:tcW w:w="2415" w:type="dxa"/>
            <w:shd w:val="clear" w:color="auto" w:fill="F2F2F2" w:themeFill="background1" w:themeFillShade="F2"/>
          </w:tcPr>
          <w:p w14:paraId="4D76E4A4" w14:textId="77777777" w:rsidR="00AC3E9F" w:rsidRPr="00535686" w:rsidRDefault="00AC3E9F" w:rsidP="00AC3E9F">
            <w:pPr>
              <w:pStyle w:val="TableParagraph"/>
              <w:spacing w:before="123" w:line="20" w:lineRule="atLeast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Remuneração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(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R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$)</w:t>
            </w:r>
          </w:p>
        </w:tc>
      </w:tr>
      <w:tr w:rsidR="00AC3E9F" w:rsidRPr="00535686" w14:paraId="547069FB" w14:textId="77777777" w:rsidTr="00D74C3D">
        <w:trPr>
          <w:trHeight w:val="204"/>
        </w:trPr>
        <w:tc>
          <w:tcPr>
            <w:tcW w:w="714" w:type="dxa"/>
          </w:tcPr>
          <w:p w14:paraId="3CDADD29" w14:textId="77777777" w:rsidR="00AC3E9F" w:rsidRPr="00535686" w:rsidRDefault="00AC3E9F" w:rsidP="00AC3E9F">
            <w:pPr>
              <w:pStyle w:val="TableParagraph"/>
              <w:spacing w:line="20" w:lineRule="atLeast"/>
              <w:ind w:right="-9"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>01</w:t>
            </w:r>
          </w:p>
        </w:tc>
        <w:tc>
          <w:tcPr>
            <w:tcW w:w="4663" w:type="dxa"/>
          </w:tcPr>
          <w:p w14:paraId="33634A95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78" w:type="dxa"/>
          </w:tcPr>
          <w:p w14:paraId="0331040F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15" w:type="dxa"/>
          </w:tcPr>
          <w:p w14:paraId="0A756355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3E9F" w:rsidRPr="00535686" w14:paraId="653F9526" w14:textId="77777777" w:rsidTr="00D74C3D">
        <w:trPr>
          <w:trHeight w:val="208"/>
        </w:trPr>
        <w:tc>
          <w:tcPr>
            <w:tcW w:w="714" w:type="dxa"/>
          </w:tcPr>
          <w:p w14:paraId="779E9232" w14:textId="77777777" w:rsidR="00AC3E9F" w:rsidRPr="00535686" w:rsidRDefault="00AC3E9F" w:rsidP="00AC3E9F">
            <w:pPr>
              <w:pStyle w:val="TableParagraph"/>
              <w:spacing w:line="20" w:lineRule="atLeast"/>
              <w:ind w:right="-9"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>02</w:t>
            </w:r>
          </w:p>
        </w:tc>
        <w:tc>
          <w:tcPr>
            <w:tcW w:w="4663" w:type="dxa"/>
          </w:tcPr>
          <w:p w14:paraId="195B78C9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78" w:type="dxa"/>
          </w:tcPr>
          <w:p w14:paraId="65356ACB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15" w:type="dxa"/>
          </w:tcPr>
          <w:p w14:paraId="4D4EDB4A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3E9F" w:rsidRPr="00535686" w14:paraId="65EDCE84" w14:textId="77777777" w:rsidTr="00D74C3D">
        <w:trPr>
          <w:trHeight w:val="212"/>
        </w:trPr>
        <w:tc>
          <w:tcPr>
            <w:tcW w:w="714" w:type="dxa"/>
          </w:tcPr>
          <w:p w14:paraId="5349C8E4" w14:textId="77777777" w:rsidR="00AC3E9F" w:rsidRPr="00535686" w:rsidRDefault="00AC3E9F" w:rsidP="00AC3E9F">
            <w:pPr>
              <w:pStyle w:val="TableParagraph"/>
              <w:spacing w:line="20" w:lineRule="atLeast"/>
              <w:ind w:right="-9"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>03</w:t>
            </w:r>
          </w:p>
        </w:tc>
        <w:tc>
          <w:tcPr>
            <w:tcW w:w="4663" w:type="dxa"/>
          </w:tcPr>
          <w:p w14:paraId="50ACB6DB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78" w:type="dxa"/>
          </w:tcPr>
          <w:p w14:paraId="0CEFDC35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15" w:type="dxa"/>
          </w:tcPr>
          <w:p w14:paraId="68DF9F43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3E9F" w:rsidRPr="00535686" w14:paraId="66AD8C40" w14:textId="77777777" w:rsidTr="00D74C3D">
        <w:trPr>
          <w:trHeight w:val="88"/>
        </w:trPr>
        <w:tc>
          <w:tcPr>
            <w:tcW w:w="714" w:type="dxa"/>
          </w:tcPr>
          <w:p w14:paraId="6F187D7C" w14:textId="77777777" w:rsidR="00AC3E9F" w:rsidRPr="00535686" w:rsidRDefault="00AC3E9F" w:rsidP="00AC3E9F">
            <w:pPr>
              <w:pStyle w:val="TableParagraph"/>
              <w:spacing w:line="20" w:lineRule="atLeast"/>
              <w:ind w:right="-9"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>04</w:t>
            </w:r>
          </w:p>
        </w:tc>
        <w:tc>
          <w:tcPr>
            <w:tcW w:w="4663" w:type="dxa"/>
          </w:tcPr>
          <w:p w14:paraId="1992EE98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78" w:type="dxa"/>
          </w:tcPr>
          <w:p w14:paraId="34D7EA1A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15" w:type="dxa"/>
          </w:tcPr>
          <w:p w14:paraId="5A3CB9B7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3E9F" w:rsidRPr="00535686" w14:paraId="60902884" w14:textId="77777777" w:rsidTr="00D74C3D">
        <w:trPr>
          <w:trHeight w:val="220"/>
        </w:trPr>
        <w:tc>
          <w:tcPr>
            <w:tcW w:w="714" w:type="dxa"/>
          </w:tcPr>
          <w:p w14:paraId="2AEA6D3C" w14:textId="77777777" w:rsidR="00AC3E9F" w:rsidRPr="00535686" w:rsidRDefault="00AC3E9F" w:rsidP="00AC3E9F">
            <w:pPr>
              <w:pStyle w:val="TableParagraph"/>
              <w:spacing w:line="20" w:lineRule="atLeast"/>
              <w:ind w:right="-9"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>05</w:t>
            </w:r>
          </w:p>
        </w:tc>
        <w:tc>
          <w:tcPr>
            <w:tcW w:w="4663" w:type="dxa"/>
          </w:tcPr>
          <w:p w14:paraId="7E6D658B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78" w:type="dxa"/>
          </w:tcPr>
          <w:p w14:paraId="45DD8207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15" w:type="dxa"/>
          </w:tcPr>
          <w:p w14:paraId="5DD21C2F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3E9F" w:rsidRPr="00535686" w14:paraId="3DF9100B" w14:textId="77777777" w:rsidTr="00AC3E9F">
        <w:trPr>
          <w:trHeight w:val="325"/>
        </w:trPr>
        <w:tc>
          <w:tcPr>
            <w:tcW w:w="10070" w:type="dxa"/>
            <w:gridSpan w:val="4"/>
            <w:shd w:val="clear" w:color="auto" w:fill="F2F2F2" w:themeFill="background1" w:themeFillShade="F2"/>
          </w:tcPr>
          <w:p w14:paraId="64A8E228" w14:textId="5DE1C4DC" w:rsidR="00AC3E9F" w:rsidRPr="00535686" w:rsidRDefault="00AC3E9F" w:rsidP="00AC3E9F">
            <w:pPr>
              <w:pStyle w:val="TableParagraph"/>
              <w:spacing w:line="20" w:lineRule="atLeast"/>
              <w:ind w:hanging="2"/>
              <w:jc w:val="both"/>
              <w:rPr>
                <w:rFonts w:asciiTheme="minorHAnsi" w:hAnsiTheme="minorHAnsi" w:cstheme="minorHAnsi"/>
                <w:color w:val="000000" w:themeColor="text1"/>
                <w:spacing w:val="24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Identificar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os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componentes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da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7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equipe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principal,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4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sem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4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os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quais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o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4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projeto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5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não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5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seria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4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exequível).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pacing w:val="24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18"/>
                <w:szCs w:val="18"/>
              </w:rPr>
              <w:t>Se</w:t>
            </w:r>
            <w:r w:rsidRPr="003A45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pacing w:val="15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18"/>
                <w:szCs w:val="18"/>
              </w:rPr>
              <w:t>necessário,</w:t>
            </w:r>
            <w:r w:rsidRPr="003A45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18"/>
                <w:szCs w:val="18"/>
              </w:rPr>
              <w:t>insira</w:t>
            </w:r>
            <w:r w:rsidRPr="003A45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pacing w:val="14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18"/>
                <w:szCs w:val="18"/>
              </w:rPr>
              <w:t xml:space="preserve">novas </w:t>
            </w:r>
            <w:r w:rsidRPr="003A45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pacing w:val="-38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18"/>
                <w:szCs w:val="18"/>
              </w:rPr>
              <w:t>linhas).</w:t>
            </w:r>
          </w:p>
        </w:tc>
      </w:tr>
      <w:tr w:rsidR="00AC3E9F" w:rsidRPr="00535686" w14:paraId="0E07C92B" w14:textId="77777777" w:rsidTr="00AC3E9F">
        <w:trPr>
          <w:trHeight w:val="325"/>
        </w:trPr>
        <w:tc>
          <w:tcPr>
            <w:tcW w:w="10070" w:type="dxa"/>
            <w:gridSpan w:val="4"/>
            <w:shd w:val="clear" w:color="auto" w:fill="D9D9D9" w:themeFill="background1" w:themeFillShade="D9"/>
          </w:tcPr>
          <w:p w14:paraId="16E944F9" w14:textId="78C17049" w:rsidR="00AC3E9F" w:rsidRPr="00535686" w:rsidRDefault="00AC3E9F" w:rsidP="00AC3E9F">
            <w:pPr>
              <w:pStyle w:val="TableParagraph"/>
              <w:spacing w:line="20" w:lineRule="atLeast"/>
              <w:ind w:firstLine="147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3.1</w:t>
            </w:r>
            <w:r w:rsidR="00D74C3D">
              <w:rPr>
                <w:rFonts w:asciiTheme="minorHAnsi" w:hAnsiTheme="minorHAnsi" w:cstheme="minorHAnsi"/>
                <w:b/>
                <w:color w:val="000000" w:themeColor="text1"/>
              </w:rPr>
              <w:t>.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 xml:space="preserve"> Composição da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e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 xml:space="preserve">quipe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p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rincipal do Projeto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(indique o quantitativo)</w:t>
            </w:r>
          </w:p>
        </w:tc>
      </w:tr>
      <w:tr w:rsidR="00AC3E9F" w:rsidRPr="00535686" w14:paraId="018420B1" w14:textId="77777777" w:rsidTr="00AC3E9F">
        <w:trPr>
          <w:trHeight w:val="1075"/>
        </w:trPr>
        <w:tc>
          <w:tcPr>
            <w:tcW w:w="10070" w:type="dxa"/>
            <w:gridSpan w:val="4"/>
            <w:shd w:val="clear" w:color="auto" w:fill="auto"/>
          </w:tcPr>
          <w:p w14:paraId="5BBD3FC0" w14:textId="77777777" w:rsidR="00AC3E9F" w:rsidRPr="003A45F2" w:rsidRDefault="00AC3E9F" w:rsidP="00AC3E9F">
            <w:pPr>
              <w:pStyle w:val="TableParagraph"/>
              <w:spacing w:line="20" w:lineRule="atLeast"/>
              <w:ind w:hanging="2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06438D62" w14:textId="77777777" w:rsidR="00AC3E9F" w:rsidRPr="003A45F2" w:rsidRDefault="00AC3E9F" w:rsidP="00AC3E9F">
            <w:pPr>
              <w:pStyle w:val="TableParagraph"/>
              <w:spacing w:line="20" w:lineRule="atLeast"/>
              <w:ind w:hanging="2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A45F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(      )  Mulheres                    (      )  LGBTQIAPNA+        (      )  Indígenas</w:t>
            </w:r>
          </w:p>
          <w:p w14:paraId="689399E7" w14:textId="0EFD181C" w:rsidR="00AC3E9F" w:rsidRPr="00535686" w:rsidRDefault="00AC3E9F" w:rsidP="00AC3E9F">
            <w:pPr>
              <w:pStyle w:val="TableParagraph"/>
              <w:spacing w:line="20" w:lineRule="atLeast"/>
              <w:ind w:hanging="2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A45F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(      )  Afrodescendentes   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Pr="003A45F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(      )  Quilombolas           (      )  Ciganos      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  </w:t>
            </w:r>
            <w:r w:rsidRPr="003A45F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(     ) PcDs</w:t>
            </w:r>
          </w:p>
        </w:tc>
      </w:tr>
      <w:tr w:rsidR="00AC3E9F" w:rsidRPr="00535686" w14:paraId="67D5D21C" w14:textId="77777777" w:rsidTr="00AC3E9F">
        <w:trPr>
          <w:trHeight w:val="320"/>
        </w:trPr>
        <w:tc>
          <w:tcPr>
            <w:tcW w:w="10070" w:type="dxa"/>
            <w:gridSpan w:val="4"/>
            <w:shd w:val="clear" w:color="auto" w:fill="D9D9D9" w:themeFill="background1" w:themeFillShade="D9"/>
          </w:tcPr>
          <w:p w14:paraId="44E6DDBF" w14:textId="77777777" w:rsidR="00AC3E9F" w:rsidRPr="00535686" w:rsidRDefault="00AC3E9F" w:rsidP="00AC3E9F">
            <w:pPr>
              <w:pStyle w:val="TableParagraph"/>
              <w:spacing w:line="20" w:lineRule="atLeast"/>
              <w:ind w:left="1" w:firstLine="146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4.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Resumo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e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Justificativa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do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Projeto</w:t>
            </w:r>
          </w:p>
        </w:tc>
      </w:tr>
      <w:tr w:rsidR="00AC3E9F" w:rsidRPr="00535686" w14:paraId="7C5946D9" w14:textId="77777777" w:rsidTr="00D72F51">
        <w:trPr>
          <w:trHeight w:val="1694"/>
        </w:trPr>
        <w:tc>
          <w:tcPr>
            <w:tcW w:w="714" w:type="dxa"/>
          </w:tcPr>
          <w:p w14:paraId="10EA6CCB" w14:textId="77777777" w:rsidR="00AC3E9F" w:rsidRPr="00535686" w:rsidRDefault="00AC3E9F" w:rsidP="00AC3E9F">
            <w:pPr>
              <w:pStyle w:val="TableParagraph"/>
              <w:spacing w:before="1" w:line="20" w:lineRule="atLeast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>01</w:t>
            </w:r>
          </w:p>
          <w:p w14:paraId="0C5C5B73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>02</w:t>
            </w:r>
          </w:p>
          <w:p w14:paraId="4E2D0AFE" w14:textId="77777777" w:rsidR="00AC3E9F" w:rsidRPr="00535686" w:rsidRDefault="00AC3E9F" w:rsidP="00AC3E9F">
            <w:pPr>
              <w:pStyle w:val="TableParagraph"/>
              <w:spacing w:before="1" w:line="20" w:lineRule="atLeast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>03</w:t>
            </w:r>
          </w:p>
          <w:p w14:paraId="310B7F4D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>04</w:t>
            </w:r>
          </w:p>
          <w:p w14:paraId="211F7C53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>05</w:t>
            </w:r>
          </w:p>
          <w:p w14:paraId="74CB0D7E" w14:textId="1E929509" w:rsidR="00AC3E9F" w:rsidRPr="00535686" w:rsidRDefault="00AC3E9F" w:rsidP="00AC3E9F">
            <w:pPr>
              <w:pStyle w:val="TableParagraph"/>
              <w:spacing w:line="20" w:lineRule="atLeast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>06</w:t>
            </w:r>
          </w:p>
        </w:tc>
        <w:tc>
          <w:tcPr>
            <w:tcW w:w="9356" w:type="dxa"/>
            <w:gridSpan w:val="3"/>
          </w:tcPr>
          <w:p w14:paraId="2CD18147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3E9F" w:rsidRPr="00535686" w14:paraId="00271D17" w14:textId="77777777" w:rsidTr="00AC3E9F">
        <w:trPr>
          <w:trHeight w:val="921"/>
        </w:trPr>
        <w:tc>
          <w:tcPr>
            <w:tcW w:w="10070" w:type="dxa"/>
            <w:gridSpan w:val="4"/>
            <w:shd w:val="clear" w:color="auto" w:fill="D9D9D9"/>
          </w:tcPr>
          <w:p w14:paraId="07FFECAB" w14:textId="227C2FCC" w:rsidR="00AC3E9F" w:rsidRPr="003A45F2" w:rsidRDefault="00AC3E9F" w:rsidP="00AC3E9F">
            <w:pPr>
              <w:pStyle w:val="TableParagraph"/>
              <w:spacing w:line="20" w:lineRule="atLeast"/>
              <w:ind w:left="147" w:right="111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Apresentar a sinopse do projeto (resumo da proposta). Justificar a importância do projeto cultural apresentado, em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relação ao desenvolvimento cultural do Estado, salientando os benefícios que o mesmo trará para a produção e difusão de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-38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bens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e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serviços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culturais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6"/>
                <w:sz w:val="18"/>
                <w:szCs w:val="18"/>
              </w:rPr>
              <w:t xml:space="preserve">, bem como as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suas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características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intrínsecas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no que concerne à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originalidade,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inovação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estética,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excelência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e qualidade. </w:t>
            </w:r>
            <w:r w:rsidRPr="00AC3E9F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Se</w:t>
            </w:r>
            <w:r w:rsidRPr="00AC3E9F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AC3E9F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necessário,</w:t>
            </w:r>
            <w:r w:rsidRPr="00AC3E9F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AC3E9F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insira</w:t>
            </w:r>
            <w:r w:rsidRPr="00AC3E9F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AC3E9F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novas</w:t>
            </w:r>
            <w:r w:rsidRPr="00AC3E9F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AC3E9F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linhas.</w:t>
            </w:r>
          </w:p>
        </w:tc>
      </w:tr>
      <w:bookmarkEnd w:id="0"/>
    </w:tbl>
    <w:p w14:paraId="41782FBA" w14:textId="77777777" w:rsidR="008352A8" w:rsidRDefault="008352A8" w:rsidP="00C47D29">
      <w:pPr>
        <w:pBdr>
          <w:top w:val="nil"/>
          <w:left w:val="nil"/>
          <w:bottom w:val="nil"/>
          <w:right w:val="nil"/>
          <w:between w:val="nil"/>
        </w:pBdr>
        <w:tabs>
          <w:tab w:val="right" w:pos="6804"/>
        </w:tabs>
        <w:spacing w:after="0" w:line="240" w:lineRule="auto"/>
        <w:ind w:leftChars="0" w:left="0" w:right="1133" w:firstLineChars="0" w:firstLine="0"/>
        <w:jc w:val="center"/>
        <w:rPr>
          <w:b/>
          <w:bCs/>
          <w:color w:val="000000"/>
        </w:rPr>
      </w:pPr>
    </w:p>
    <w:p w14:paraId="1F006E0C" w14:textId="77777777" w:rsidR="00AC3E9F" w:rsidRDefault="00AC3E9F" w:rsidP="00130889">
      <w:pPr>
        <w:pStyle w:val="Corpodetexto"/>
        <w:spacing w:before="6"/>
        <w:rPr>
          <w:b/>
          <w:sz w:val="12"/>
        </w:rPr>
      </w:pPr>
    </w:p>
    <w:p w14:paraId="74932698" w14:textId="77777777" w:rsidR="00AC3E9F" w:rsidRDefault="00AC3E9F" w:rsidP="00130889">
      <w:pPr>
        <w:pStyle w:val="Corpodetexto"/>
        <w:spacing w:before="6"/>
        <w:rPr>
          <w:b/>
          <w:sz w:val="12"/>
        </w:rPr>
      </w:pPr>
    </w:p>
    <w:p w14:paraId="5D31E076" w14:textId="77777777" w:rsidR="00AC3E9F" w:rsidRDefault="00AC3E9F" w:rsidP="00130889">
      <w:pPr>
        <w:pStyle w:val="Corpodetexto"/>
        <w:spacing w:before="6"/>
        <w:rPr>
          <w:b/>
          <w:sz w:val="12"/>
        </w:rPr>
      </w:pPr>
    </w:p>
    <w:p w14:paraId="1F1FF516" w14:textId="77777777" w:rsidR="00AC3E9F" w:rsidRDefault="00AC3E9F" w:rsidP="00130889">
      <w:pPr>
        <w:pStyle w:val="Corpodetexto"/>
        <w:spacing w:before="6"/>
        <w:rPr>
          <w:b/>
          <w:sz w:val="12"/>
        </w:rPr>
      </w:pPr>
    </w:p>
    <w:p w14:paraId="275E381D" w14:textId="77777777" w:rsidR="00AC3E9F" w:rsidRDefault="00AC3E9F" w:rsidP="00130889">
      <w:pPr>
        <w:pStyle w:val="Corpodetexto"/>
        <w:spacing w:before="6"/>
        <w:rPr>
          <w:b/>
          <w:sz w:val="12"/>
        </w:rPr>
      </w:pPr>
    </w:p>
    <w:p w14:paraId="3D29C148" w14:textId="77777777" w:rsidR="00AC3E9F" w:rsidRDefault="00AC3E9F" w:rsidP="00130889">
      <w:pPr>
        <w:pStyle w:val="Corpodetexto"/>
        <w:spacing w:before="6"/>
        <w:rPr>
          <w:b/>
          <w:sz w:val="12"/>
        </w:rPr>
      </w:pPr>
    </w:p>
    <w:p w14:paraId="048E8C37" w14:textId="77777777" w:rsidR="00D72F51" w:rsidRDefault="00D72F51" w:rsidP="00130889">
      <w:pPr>
        <w:pStyle w:val="Corpodetexto"/>
        <w:spacing w:before="6"/>
        <w:rPr>
          <w:b/>
          <w:sz w:val="12"/>
        </w:rPr>
      </w:pPr>
    </w:p>
    <w:p w14:paraId="50103279" w14:textId="77777777" w:rsidR="00D72F51" w:rsidRDefault="00D72F51" w:rsidP="00130889">
      <w:pPr>
        <w:pStyle w:val="Corpodetexto"/>
        <w:spacing w:before="6"/>
        <w:rPr>
          <w:b/>
          <w:sz w:val="12"/>
        </w:rPr>
      </w:pPr>
    </w:p>
    <w:p w14:paraId="4CB3EEA5" w14:textId="77777777" w:rsidR="00AC3E9F" w:rsidRDefault="00AC3E9F" w:rsidP="00130889">
      <w:pPr>
        <w:pStyle w:val="Corpodetexto"/>
        <w:spacing w:before="6"/>
        <w:rPr>
          <w:b/>
          <w:sz w:val="12"/>
        </w:rPr>
      </w:pPr>
    </w:p>
    <w:p w14:paraId="2F11DEA5" w14:textId="77777777" w:rsidR="00AC3E9F" w:rsidRDefault="00AC3E9F" w:rsidP="00130889">
      <w:pPr>
        <w:pStyle w:val="Corpodetexto"/>
        <w:spacing w:before="6"/>
        <w:rPr>
          <w:b/>
          <w:sz w:val="12"/>
        </w:rPr>
      </w:pPr>
    </w:p>
    <w:tbl>
      <w:tblPr>
        <w:tblStyle w:val="TableNormal"/>
        <w:tblpPr w:leftFromText="142" w:rightFromText="142" w:vertAnchor="page" w:horzAnchor="margin" w:tblpXSpec="center" w:tblpY="3215"/>
        <w:tblOverlap w:val="never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67"/>
        <w:gridCol w:w="2149"/>
        <w:gridCol w:w="682"/>
        <w:gridCol w:w="2862"/>
        <w:gridCol w:w="420"/>
        <w:gridCol w:w="1139"/>
      </w:tblGrid>
      <w:tr w:rsidR="00D72F51" w:rsidRPr="00D72F51" w14:paraId="309C9297" w14:textId="77777777" w:rsidTr="00D72F51">
        <w:trPr>
          <w:trHeight w:val="264"/>
        </w:trPr>
        <w:tc>
          <w:tcPr>
            <w:tcW w:w="9928" w:type="dxa"/>
            <w:gridSpan w:val="7"/>
            <w:shd w:val="clear" w:color="auto" w:fill="D9D9D9" w:themeFill="background1" w:themeFillShade="D9"/>
          </w:tcPr>
          <w:p w14:paraId="0583E95F" w14:textId="5D96FC35" w:rsidR="00D72F51" w:rsidRPr="00D72F51" w:rsidRDefault="00D72F51" w:rsidP="00D72F51">
            <w:pPr>
              <w:pStyle w:val="TableParagraph"/>
              <w:spacing w:line="371" w:lineRule="exact"/>
              <w:ind w:left="1" w:firstLine="141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5.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Objetivo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Geral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e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Específicos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do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Projeto</w:t>
            </w:r>
          </w:p>
        </w:tc>
      </w:tr>
      <w:tr w:rsidR="00D72F51" w:rsidRPr="00D72F51" w14:paraId="71BB8655" w14:textId="77777777" w:rsidTr="00D72F51">
        <w:trPr>
          <w:trHeight w:val="834"/>
        </w:trPr>
        <w:tc>
          <w:tcPr>
            <w:tcW w:w="709" w:type="dxa"/>
          </w:tcPr>
          <w:p w14:paraId="01B083B9" w14:textId="130376C6" w:rsidR="00D72F51" w:rsidRPr="00D72F51" w:rsidRDefault="0007744C" w:rsidP="0007744C">
            <w:pPr>
              <w:pStyle w:val="TableParagraph"/>
              <w:spacing w:before="1"/>
              <w:ind w:right="-25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  </w:t>
            </w:r>
            <w:r w:rsidR="00D72F51" w:rsidRPr="00D72F51">
              <w:rPr>
                <w:rFonts w:asciiTheme="minorHAnsi" w:hAnsiTheme="minorHAnsi" w:cstheme="minorHAnsi"/>
                <w:color w:val="000000" w:themeColor="text1"/>
              </w:rPr>
              <w:t>01</w:t>
            </w:r>
          </w:p>
          <w:p w14:paraId="6BBA1404" w14:textId="4D560394" w:rsidR="00D72F51" w:rsidRPr="00D72F51" w:rsidRDefault="0007744C" w:rsidP="0007744C">
            <w:pPr>
              <w:pStyle w:val="TableParagraph"/>
              <w:spacing w:before="1" w:line="244" w:lineRule="exact"/>
              <w:ind w:left="137" w:right="-25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D72F51" w:rsidRPr="00D72F51">
              <w:rPr>
                <w:rFonts w:asciiTheme="minorHAnsi" w:hAnsiTheme="minorHAnsi" w:cstheme="minorHAnsi"/>
                <w:color w:val="000000" w:themeColor="text1"/>
              </w:rPr>
              <w:t>02</w:t>
            </w:r>
          </w:p>
          <w:p w14:paraId="5C9EC60E" w14:textId="159C66E4" w:rsidR="00D72F51" w:rsidRPr="00D72F51" w:rsidRDefault="0007744C" w:rsidP="0007744C">
            <w:pPr>
              <w:pStyle w:val="TableParagraph"/>
              <w:spacing w:line="244" w:lineRule="exact"/>
              <w:ind w:right="-25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  </w:t>
            </w:r>
            <w:r w:rsidR="00D72F51" w:rsidRPr="00D72F51">
              <w:rPr>
                <w:rFonts w:asciiTheme="minorHAnsi" w:hAnsiTheme="minorHAnsi" w:cstheme="minorHAnsi"/>
                <w:color w:val="000000" w:themeColor="text1"/>
              </w:rPr>
              <w:t>03</w:t>
            </w:r>
          </w:p>
          <w:p w14:paraId="5220E785" w14:textId="254348A4" w:rsidR="00D72F51" w:rsidRPr="00D72F51" w:rsidRDefault="0007744C" w:rsidP="0007744C">
            <w:pPr>
              <w:pStyle w:val="TableParagraph"/>
              <w:ind w:right="-25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  </w:t>
            </w:r>
            <w:r w:rsidR="00D72F51" w:rsidRPr="00D72F51">
              <w:rPr>
                <w:rFonts w:asciiTheme="minorHAnsi" w:hAnsiTheme="minorHAnsi" w:cstheme="minorHAnsi"/>
                <w:color w:val="000000" w:themeColor="text1"/>
              </w:rPr>
              <w:t>04</w:t>
            </w:r>
          </w:p>
        </w:tc>
        <w:tc>
          <w:tcPr>
            <w:tcW w:w="9219" w:type="dxa"/>
            <w:gridSpan w:val="6"/>
          </w:tcPr>
          <w:p w14:paraId="535EAA63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72F51" w:rsidRPr="00D72F51" w14:paraId="7B1553A8" w14:textId="77777777" w:rsidTr="00D72F51">
        <w:trPr>
          <w:trHeight w:val="610"/>
        </w:trPr>
        <w:tc>
          <w:tcPr>
            <w:tcW w:w="9928" w:type="dxa"/>
            <w:gridSpan w:val="7"/>
            <w:shd w:val="clear" w:color="auto" w:fill="F2F2F2" w:themeFill="background1" w:themeFillShade="F2"/>
          </w:tcPr>
          <w:p w14:paraId="221854FB" w14:textId="701BF2AC" w:rsidR="00D72F51" w:rsidRDefault="00D72F51" w:rsidP="00D72F51">
            <w:pPr>
              <w:pStyle w:val="TableParagraph"/>
              <w:spacing w:before="1"/>
              <w:ind w:left="142" w:right="8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Identificar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motivações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projeto,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apontando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os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resultados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esperados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sua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realização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(exemplo: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promover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acesso</w:t>
            </w:r>
            <w:r w:rsidR="0007744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às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>p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roduções audiovisuais para populações socialmente excluídas;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difundir manifestações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culturais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origens étnicas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regionais,</w:t>
            </w:r>
            <w:r w:rsidR="0007744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etc).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Se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necessário,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insira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novas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linhas.</w:t>
            </w:r>
          </w:p>
          <w:p w14:paraId="421D5A13" w14:textId="3EB2B068" w:rsidR="00D72F51" w:rsidRPr="00D72F51" w:rsidRDefault="00D72F51" w:rsidP="00D72F51">
            <w:pPr>
              <w:pStyle w:val="TableParagraph"/>
              <w:spacing w:before="1"/>
              <w:ind w:left="142" w:right="8"/>
              <w:jc w:val="both"/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</w:pPr>
          </w:p>
        </w:tc>
      </w:tr>
      <w:tr w:rsidR="00D72F51" w:rsidRPr="00D72F51" w14:paraId="6E0C9D21" w14:textId="77777777" w:rsidTr="00D72F51">
        <w:trPr>
          <w:trHeight w:val="392"/>
        </w:trPr>
        <w:tc>
          <w:tcPr>
            <w:tcW w:w="9928" w:type="dxa"/>
            <w:gridSpan w:val="7"/>
            <w:shd w:val="clear" w:color="auto" w:fill="D9D9D9" w:themeFill="background1" w:themeFillShade="D9"/>
          </w:tcPr>
          <w:p w14:paraId="7C373C2E" w14:textId="77777777" w:rsidR="00D72F51" w:rsidRPr="00D72F51" w:rsidRDefault="00D72F51" w:rsidP="00D72F51">
            <w:pPr>
              <w:pStyle w:val="TableParagraph"/>
              <w:spacing w:line="371" w:lineRule="exact"/>
              <w:ind w:left="1" w:firstLine="141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6.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Metas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do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Projeto</w:t>
            </w:r>
          </w:p>
        </w:tc>
      </w:tr>
      <w:tr w:rsidR="00D72F51" w:rsidRPr="00D72F51" w14:paraId="08D507AD" w14:textId="77777777" w:rsidTr="00D72F51">
        <w:trPr>
          <w:trHeight w:val="457"/>
        </w:trPr>
        <w:tc>
          <w:tcPr>
            <w:tcW w:w="709" w:type="dxa"/>
            <w:shd w:val="clear" w:color="auto" w:fill="F2F2F2" w:themeFill="background1" w:themeFillShade="F2"/>
          </w:tcPr>
          <w:p w14:paraId="74F4F4E5" w14:textId="26477BF3" w:rsidR="00D72F51" w:rsidRPr="00D72F51" w:rsidRDefault="0007744C" w:rsidP="0007744C">
            <w:pPr>
              <w:pStyle w:val="TableParagraph"/>
              <w:spacing w:before="107"/>
              <w:ind w:firstLine="142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 </w:t>
            </w:r>
            <w:r w:rsidR="00D72F51" w:rsidRPr="00D72F51">
              <w:rPr>
                <w:rFonts w:asciiTheme="minorHAnsi" w:hAnsiTheme="minorHAnsi" w:cstheme="minorHAnsi"/>
                <w:b/>
                <w:color w:val="000000" w:themeColor="text1"/>
              </w:rPr>
              <w:t>Nº</w:t>
            </w:r>
          </w:p>
        </w:tc>
        <w:tc>
          <w:tcPr>
            <w:tcW w:w="1967" w:type="dxa"/>
            <w:shd w:val="clear" w:color="auto" w:fill="F2F2F2" w:themeFill="background1" w:themeFillShade="F2"/>
          </w:tcPr>
          <w:p w14:paraId="7463E368" w14:textId="6206B9B6" w:rsidR="00D72F51" w:rsidRPr="00D72F51" w:rsidRDefault="0007744C" w:rsidP="00D72F51">
            <w:pPr>
              <w:pStyle w:val="TableParagraph"/>
              <w:spacing w:before="107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Metas</w:t>
            </w:r>
          </w:p>
        </w:tc>
        <w:tc>
          <w:tcPr>
            <w:tcW w:w="6113" w:type="dxa"/>
            <w:gridSpan w:val="4"/>
            <w:shd w:val="clear" w:color="auto" w:fill="F2F2F2" w:themeFill="background1" w:themeFillShade="F2"/>
          </w:tcPr>
          <w:p w14:paraId="3718147A" w14:textId="63920D2A" w:rsidR="00D72F51" w:rsidRPr="00D72F51" w:rsidRDefault="0007744C" w:rsidP="00D72F51">
            <w:pPr>
              <w:pStyle w:val="TableParagraph"/>
              <w:spacing w:before="107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Unidade</w:t>
            </w:r>
            <w:r w:rsidR="00D72F51" w:rsidRPr="00D72F51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de</w:t>
            </w:r>
            <w:r w:rsidR="00D72F51" w:rsidRPr="00D72F51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medida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14:paraId="31D6645D" w14:textId="01CFFCD2" w:rsidR="00D72F51" w:rsidRPr="00D72F51" w:rsidRDefault="0007744C" w:rsidP="00D72F51">
            <w:pPr>
              <w:pStyle w:val="TableParagraph"/>
              <w:spacing w:before="107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Quant</w:t>
            </w:r>
          </w:p>
        </w:tc>
      </w:tr>
      <w:tr w:rsidR="00D72F51" w:rsidRPr="00D72F51" w14:paraId="721F4E8A" w14:textId="77777777" w:rsidTr="00D72F51">
        <w:trPr>
          <w:trHeight w:val="455"/>
        </w:trPr>
        <w:tc>
          <w:tcPr>
            <w:tcW w:w="709" w:type="dxa"/>
          </w:tcPr>
          <w:p w14:paraId="6F941AB0" w14:textId="01DDCCCD" w:rsidR="00D72F51" w:rsidRPr="00D72F51" w:rsidRDefault="00D72F51" w:rsidP="00D72F51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01</w:t>
            </w:r>
          </w:p>
        </w:tc>
        <w:tc>
          <w:tcPr>
            <w:tcW w:w="1967" w:type="dxa"/>
          </w:tcPr>
          <w:p w14:paraId="1FD0BD89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113" w:type="dxa"/>
            <w:gridSpan w:val="4"/>
          </w:tcPr>
          <w:p w14:paraId="26040451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9" w:type="dxa"/>
          </w:tcPr>
          <w:p w14:paraId="03265F36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72F51" w:rsidRPr="00D72F51" w14:paraId="5836F11D" w14:textId="77777777" w:rsidTr="00D72F51">
        <w:trPr>
          <w:trHeight w:val="455"/>
        </w:trPr>
        <w:tc>
          <w:tcPr>
            <w:tcW w:w="709" w:type="dxa"/>
          </w:tcPr>
          <w:p w14:paraId="3614FF9E" w14:textId="350696EF" w:rsidR="00D72F51" w:rsidRPr="00D72F51" w:rsidRDefault="00D72F51" w:rsidP="00D72F51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02</w:t>
            </w:r>
          </w:p>
        </w:tc>
        <w:tc>
          <w:tcPr>
            <w:tcW w:w="1967" w:type="dxa"/>
          </w:tcPr>
          <w:p w14:paraId="5E9F2823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113" w:type="dxa"/>
            <w:gridSpan w:val="4"/>
          </w:tcPr>
          <w:p w14:paraId="1AD3BB75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9" w:type="dxa"/>
          </w:tcPr>
          <w:p w14:paraId="47CB2AD4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72F51" w:rsidRPr="00D72F51" w14:paraId="23D3AA73" w14:textId="77777777" w:rsidTr="00D72F51">
        <w:trPr>
          <w:trHeight w:val="457"/>
        </w:trPr>
        <w:tc>
          <w:tcPr>
            <w:tcW w:w="709" w:type="dxa"/>
          </w:tcPr>
          <w:p w14:paraId="4ECCC72B" w14:textId="58D92D16" w:rsidR="00D72F51" w:rsidRPr="00D72F51" w:rsidRDefault="00D72F51" w:rsidP="00D72F51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03</w:t>
            </w:r>
          </w:p>
        </w:tc>
        <w:tc>
          <w:tcPr>
            <w:tcW w:w="1967" w:type="dxa"/>
          </w:tcPr>
          <w:p w14:paraId="21018A19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113" w:type="dxa"/>
            <w:gridSpan w:val="4"/>
          </w:tcPr>
          <w:p w14:paraId="531BB3E1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9" w:type="dxa"/>
          </w:tcPr>
          <w:p w14:paraId="68D08D90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72F51" w:rsidRPr="00D72F51" w14:paraId="0E28C049" w14:textId="77777777" w:rsidTr="003969AB">
        <w:trPr>
          <w:trHeight w:val="882"/>
        </w:trPr>
        <w:tc>
          <w:tcPr>
            <w:tcW w:w="9928" w:type="dxa"/>
            <w:gridSpan w:val="7"/>
            <w:shd w:val="clear" w:color="auto" w:fill="F2F2F2" w:themeFill="background1" w:themeFillShade="F2"/>
          </w:tcPr>
          <w:p w14:paraId="3A4E2D16" w14:textId="77777777" w:rsidR="00D72F51" w:rsidRDefault="00D72F51" w:rsidP="0007744C">
            <w:pPr>
              <w:pStyle w:val="TableParagraph"/>
              <w:spacing w:before="1"/>
              <w:ind w:left="142" w:right="109" w:hanging="2"/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u w:val="single"/>
              </w:rPr>
              <w:t>Metas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: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são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objetivos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quantificáveis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que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permitem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avaliação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do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projeto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ao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seu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final: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ações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desenvolver,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bens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culturais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9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produzir, público a mobilizar etc. (exemplo: meta: oficinas temáticas; unidade de medida: horas; quantidade: 22;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meta: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edição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de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livro;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unidade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de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medida: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exemplares;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quantidade: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2.000;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meta: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exposição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fotográfica;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unidade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de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medida: exposições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ou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eventos;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quantidade: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20).</w:t>
            </w:r>
            <w:r w:rsidR="0007744C"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Se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necessário,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insira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novas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linhas</w:t>
            </w:r>
            <w:r w:rsidR="003969AB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.</w:t>
            </w:r>
          </w:p>
          <w:p w14:paraId="269DC8B0" w14:textId="4A9EC8BE" w:rsidR="00F66181" w:rsidRPr="003969AB" w:rsidRDefault="00F66181" w:rsidP="0007744C">
            <w:pPr>
              <w:pStyle w:val="TableParagraph"/>
              <w:spacing w:before="1"/>
              <w:ind w:left="142" w:right="109" w:hanging="2"/>
              <w:jc w:val="both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D72F51" w:rsidRPr="00D72F51" w14:paraId="6C23D7FE" w14:textId="77777777" w:rsidTr="003969AB">
        <w:trPr>
          <w:trHeight w:val="343"/>
        </w:trPr>
        <w:tc>
          <w:tcPr>
            <w:tcW w:w="9928" w:type="dxa"/>
            <w:gridSpan w:val="7"/>
            <w:shd w:val="clear" w:color="auto" w:fill="D9D9D9" w:themeFill="background1" w:themeFillShade="D9"/>
          </w:tcPr>
          <w:p w14:paraId="4C657AC6" w14:textId="77777777" w:rsidR="00D72F51" w:rsidRPr="00D72F51" w:rsidRDefault="00D72F51" w:rsidP="003969AB">
            <w:pPr>
              <w:pStyle w:val="TableParagraph"/>
              <w:spacing w:before="33"/>
              <w:ind w:left="1" w:firstLine="141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7.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Metodologia</w:t>
            </w:r>
          </w:p>
        </w:tc>
      </w:tr>
      <w:tr w:rsidR="00FB711B" w:rsidRPr="00D72F51" w14:paraId="67DB4250" w14:textId="77777777" w:rsidTr="00235741">
        <w:trPr>
          <w:trHeight w:val="696"/>
        </w:trPr>
        <w:tc>
          <w:tcPr>
            <w:tcW w:w="9928" w:type="dxa"/>
            <w:gridSpan w:val="7"/>
          </w:tcPr>
          <w:p w14:paraId="1C3B956B" w14:textId="692FBAFA" w:rsidR="00FB711B" w:rsidRPr="00D72F51" w:rsidRDefault="00FB711B" w:rsidP="00D72F51">
            <w:pPr>
              <w:pStyle w:val="TableParagraph"/>
              <w:spacing w:before="1" w:line="243" w:lineRule="exac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Pr="00D72F51">
              <w:rPr>
                <w:rFonts w:asciiTheme="minorHAnsi" w:hAnsiTheme="minorHAnsi" w:cstheme="minorHAnsi"/>
                <w:color w:val="000000" w:themeColor="text1"/>
              </w:rPr>
              <w:t>01</w:t>
            </w:r>
          </w:p>
          <w:p w14:paraId="34DFE4EA" w14:textId="6724ED26" w:rsidR="00FB711B" w:rsidRPr="00D72F51" w:rsidRDefault="00FB711B" w:rsidP="00D72F51">
            <w:pPr>
              <w:pStyle w:val="TableParagraph"/>
              <w:spacing w:line="243" w:lineRule="exac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Pr="00D72F51">
              <w:rPr>
                <w:rFonts w:asciiTheme="minorHAnsi" w:hAnsiTheme="minorHAnsi" w:cstheme="minorHAnsi"/>
                <w:color w:val="000000" w:themeColor="text1"/>
              </w:rPr>
              <w:t>02</w:t>
            </w:r>
          </w:p>
          <w:p w14:paraId="56647B4E" w14:textId="4E392154" w:rsidR="00FB711B" w:rsidRPr="00D72F51" w:rsidRDefault="00FB711B" w:rsidP="00FB711B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Pr="00D72F51">
              <w:rPr>
                <w:rFonts w:asciiTheme="minorHAnsi" w:hAnsiTheme="minorHAnsi" w:cstheme="minorHAnsi"/>
                <w:color w:val="000000" w:themeColor="text1"/>
              </w:rPr>
              <w:t>03</w:t>
            </w:r>
          </w:p>
        </w:tc>
      </w:tr>
      <w:tr w:rsidR="00D72F51" w:rsidRPr="00D72F51" w14:paraId="3B15BA74" w14:textId="77777777" w:rsidTr="003969AB">
        <w:trPr>
          <w:trHeight w:val="378"/>
        </w:trPr>
        <w:tc>
          <w:tcPr>
            <w:tcW w:w="4825" w:type="dxa"/>
            <w:gridSpan w:val="3"/>
            <w:shd w:val="clear" w:color="auto" w:fill="D9D9D9" w:themeFill="background1" w:themeFillShade="D9"/>
          </w:tcPr>
          <w:p w14:paraId="618BF53D" w14:textId="04785817" w:rsidR="00D72F51" w:rsidRPr="00D72F51" w:rsidRDefault="003969AB" w:rsidP="003969A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Etapa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</w:tcPr>
          <w:p w14:paraId="514C20DE" w14:textId="6C2CDD5B" w:rsidR="00D72F51" w:rsidRPr="00D72F51" w:rsidRDefault="003969AB" w:rsidP="003969AB">
            <w:pPr>
              <w:pStyle w:val="TableParagraph"/>
              <w:spacing w:line="240" w:lineRule="atLeast"/>
              <w:ind w:right="546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              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Ações</w:t>
            </w:r>
            <w:r w:rsidR="00D72F51" w:rsidRPr="00D72F51">
              <w:rPr>
                <w:rFonts w:asciiTheme="minorHAnsi" w:hAnsiTheme="minorHAnsi" w:cstheme="minorHAnsi"/>
                <w:b/>
                <w:color w:val="000000" w:themeColor="text1"/>
                <w:spacing w:val="1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>previstas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7095BA37" w14:textId="4E40A8A9" w:rsidR="00D72F51" w:rsidRPr="00D72F51" w:rsidRDefault="003969AB" w:rsidP="003969A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Período</w:t>
            </w:r>
          </w:p>
        </w:tc>
      </w:tr>
      <w:tr w:rsidR="00D72F51" w:rsidRPr="00D72F51" w14:paraId="216A22F4" w14:textId="77777777" w:rsidTr="003969AB">
        <w:trPr>
          <w:trHeight w:val="342"/>
        </w:trPr>
        <w:tc>
          <w:tcPr>
            <w:tcW w:w="4825" w:type="dxa"/>
            <w:gridSpan w:val="3"/>
            <w:vMerge w:val="restart"/>
          </w:tcPr>
          <w:p w14:paraId="4B9ED253" w14:textId="77777777" w:rsidR="00D72F51" w:rsidRPr="00D72F51" w:rsidRDefault="00D72F51" w:rsidP="00F66181">
            <w:pPr>
              <w:pStyle w:val="TableParagraph"/>
              <w:ind w:firstLine="142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6F7A05B" w14:textId="77777777" w:rsidR="00D72F51" w:rsidRPr="00D72F51" w:rsidRDefault="00D72F51" w:rsidP="00F66181">
            <w:pPr>
              <w:pStyle w:val="TableParagraph"/>
              <w:spacing w:before="122"/>
              <w:ind w:firstLine="142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1.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</w:rPr>
              <w:t>PREPARAÇÃO/PRÉ-PRODUÇÃO</w:t>
            </w:r>
          </w:p>
        </w:tc>
        <w:tc>
          <w:tcPr>
            <w:tcW w:w="682" w:type="dxa"/>
          </w:tcPr>
          <w:p w14:paraId="04CF939C" w14:textId="77777777" w:rsidR="00D72F51" w:rsidRPr="00D72F51" w:rsidRDefault="00D72F51" w:rsidP="003969AB">
            <w:pPr>
              <w:pStyle w:val="TableParagraph"/>
              <w:spacing w:before="49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1.1.</w:t>
            </w:r>
          </w:p>
        </w:tc>
        <w:tc>
          <w:tcPr>
            <w:tcW w:w="2862" w:type="dxa"/>
          </w:tcPr>
          <w:p w14:paraId="2A5E8544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072B4105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72F51" w:rsidRPr="00D72F51" w14:paraId="168205ED" w14:textId="77777777" w:rsidTr="003969AB">
        <w:trPr>
          <w:trHeight w:val="371"/>
        </w:trPr>
        <w:tc>
          <w:tcPr>
            <w:tcW w:w="4825" w:type="dxa"/>
            <w:gridSpan w:val="3"/>
            <w:vMerge/>
            <w:tcBorders>
              <w:top w:val="nil"/>
            </w:tcBorders>
          </w:tcPr>
          <w:p w14:paraId="7FCB9EB6" w14:textId="77777777" w:rsidR="00D72F51" w:rsidRPr="00D72F51" w:rsidRDefault="00D72F51" w:rsidP="00F66181">
            <w:pPr>
              <w:ind w:left="0" w:hanging="2"/>
              <w:textDirection w:val="lrTb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2" w:type="dxa"/>
          </w:tcPr>
          <w:p w14:paraId="4194B589" w14:textId="77777777" w:rsidR="00D72F51" w:rsidRPr="00D72F51" w:rsidRDefault="00D72F51" w:rsidP="003969AB">
            <w:pPr>
              <w:pStyle w:val="TableParagraph"/>
              <w:spacing w:before="63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1.2.</w:t>
            </w:r>
          </w:p>
        </w:tc>
        <w:tc>
          <w:tcPr>
            <w:tcW w:w="2862" w:type="dxa"/>
          </w:tcPr>
          <w:p w14:paraId="010527B5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3DD1038D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72F51" w:rsidRPr="00D72F51" w14:paraId="3554CE6E" w14:textId="77777777" w:rsidTr="003969AB">
        <w:trPr>
          <w:trHeight w:val="371"/>
        </w:trPr>
        <w:tc>
          <w:tcPr>
            <w:tcW w:w="4825" w:type="dxa"/>
            <w:gridSpan w:val="3"/>
            <w:vMerge/>
            <w:tcBorders>
              <w:top w:val="nil"/>
            </w:tcBorders>
          </w:tcPr>
          <w:p w14:paraId="152A21E7" w14:textId="77777777" w:rsidR="00D72F51" w:rsidRPr="00D72F51" w:rsidRDefault="00D72F51" w:rsidP="00F66181">
            <w:pPr>
              <w:ind w:left="0" w:hanging="2"/>
              <w:textDirection w:val="lrTb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2" w:type="dxa"/>
          </w:tcPr>
          <w:p w14:paraId="0C63555E" w14:textId="77777777" w:rsidR="00D72F51" w:rsidRPr="00D72F51" w:rsidRDefault="00D72F51" w:rsidP="003969AB">
            <w:pPr>
              <w:pStyle w:val="TableParagraph"/>
              <w:spacing w:before="63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1.3.</w:t>
            </w:r>
          </w:p>
        </w:tc>
        <w:tc>
          <w:tcPr>
            <w:tcW w:w="2862" w:type="dxa"/>
          </w:tcPr>
          <w:p w14:paraId="59CE9E56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669D2301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72F51" w:rsidRPr="00D72F51" w14:paraId="3BA78FDC" w14:textId="77777777" w:rsidTr="003969AB">
        <w:trPr>
          <w:trHeight w:val="342"/>
        </w:trPr>
        <w:tc>
          <w:tcPr>
            <w:tcW w:w="4825" w:type="dxa"/>
            <w:gridSpan w:val="3"/>
            <w:vMerge w:val="restart"/>
          </w:tcPr>
          <w:p w14:paraId="11802F79" w14:textId="77777777" w:rsidR="00D72F51" w:rsidRPr="00D72F51" w:rsidRDefault="00D72F51" w:rsidP="00F66181">
            <w:pPr>
              <w:pStyle w:val="TableParagraph"/>
              <w:spacing w:before="2"/>
              <w:ind w:firstLine="142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DAA02CE" w14:textId="77777777" w:rsidR="00D72F51" w:rsidRPr="00D72F51" w:rsidRDefault="00D72F51" w:rsidP="00F66181">
            <w:pPr>
              <w:pStyle w:val="TableParagraph"/>
              <w:ind w:right="337" w:firstLine="142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  <w:spacing w:val="-1"/>
              </w:rPr>
              <w:t>2. EXECUÇÃO/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43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</w:rPr>
              <w:t>PRODUÇÃO</w:t>
            </w:r>
          </w:p>
        </w:tc>
        <w:tc>
          <w:tcPr>
            <w:tcW w:w="682" w:type="dxa"/>
          </w:tcPr>
          <w:p w14:paraId="7E3A8E78" w14:textId="77777777" w:rsidR="00D72F51" w:rsidRPr="00D72F51" w:rsidRDefault="00D72F51" w:rsidP="003969AB">
            <w:pPr>
              <w:pStyle w:val="TableParagraph"/>
              <w:spacing w:before="49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2.1.</w:t>
            </w:r>
          </w:p>
        </w:tc>
        <w:tc>
          <w:tcPr>
            <w:tcW w:w="2862" w:type="dxa"/>
          </w:tcPr>
          <w:p w14:paraId="277898B1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588684F5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72F51" w:rsidRPr="00D72F51" w14:paraId="528907AF" w14:textId="77777777" w:rsidTr="003969AB">
        <w:trPr>
          <w:trHeight w:val="373"/>
        </w:trPr>
        <w:tc>
          <w:tcPr>
            <w:tcW w:w="4825" w:type="dxa"/>
            <w:gridSpan w:val="3"/>
            <w:vMerge/>
            <w:tcBorders>
              <w:top w:val="nil"/>
            </w:tcBorders>
          </w:tcPr>
          <w:p w14:paraId="2646B122" w14:textId="77777777" w:rsidR="00D72F51" w:rsidRPr="00D72F51" w:rsidRDefault="00D72F51" w:rsidP="00F66181">
            <w:pPr>
              <w:ind w:left="0" w:hanging="2"/>
              <w:textDirection w:val="lrTb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2" w:type="dxa"/>
          </w:tcPr>
          <w:p w14:paraId="01062066" w14:textId="77777777" w:rsidR="00D72F51" w:rsidRPr="00D72F51" w:rsidRDefault="00D72F51" w:rsidP="003969AB">
            <w:pPr>
              <w:pStyle w:val="TableParagraph"/>
              <w:spacing w:before="63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2.2.</w:t>
            </w:r>
          </w:p>
        </w:tc>
        <w:tc>
          <w:tcPr>
            <w:tcW w:w="2862" w:type="dxa"/>
          </w:tcPr>
          <w:p w14:paraId="6315A1A0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4FE65649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72F51" w:rsidRPr="00D72F51" w14:paraId="674EC7E3" w14:textId="77777777" w:rsidTr="003969AB">
        <w:trPr>
          <w:trHeight w:val="371"/>
        </w:trPr>
        <w:tc>
          <w:tcPr>
            <w:tcW w:w="4825" w:type="dxa"/>
            <w:gridSpan w:val="3"/>
            <w:vMerge/>
            <w:tcBorders>
              <w:top w:val="nil"/>
            </w:tcBorders>
          </w:tcPr>
          <w:p w14:paraId="6DF8A441" w14:textId="77777777" w:rsidR="00D72F51" w:rsidRPr="00D72F51" w:rsidRDefault="00D72F51" w:rsidP="00F66181">
            <w:pPr>
              <w:ind w:left="0" w:hanging="2"/>
              <w:textDirection w:val="lrTb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2" w:type="dxa"/>
          </w:tcPr>
          <w:p w14:paraId="76C25017" w14:textId="77777777" w:rsidR="00D72F51" w:rsidRPr="00D72F51" w:rsidRDefault="00D72F51" w:rsidP="003969AB">
            <w:pPr>
              <w:pStyle w:val="TableParagraph"/>
              <w:spacing w:before="63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2.3.</w:t>
            </w:r>
          </w:p>
        </w:tc>
        <w:tc>
          <w:tcPr>
            <w:tcW w:w="2862" w:type="dxa"/>
          </w:tcPr>
          <w:p w14:paraId="17877393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42699390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72F51" w:rsidRPr="00D72F51" w14:paraId="079FADCB" w14:textId="77777777" w:rsidTr="003969AB">
        <w:trPr>
          <w:trHeight w:val="339"/>
        </w:trPr>
        <w:tc>
          <w:tcPr>
            <w:tcW w:w="4825" w:type="dxa"/>
            <w:gridSpan w:val="3"/>
            <w:vMerge w:val="restart"/>
            <w:tcBorders>
              <w:bottom w:val="single" w:sz="6" w:space="0" w:color="000000"/>
            </w:tcBorders>
          </w:tcPr>
          <w:p w14:paraId="545741BB" w14:textId="77777777" w:rsidR="00D72F51" w:rsidRPr="00D72F51" w:rsidRDefault="00D72F51" w:rsidP="00F66181">
            <w:pPr>
              <w:pStyle w:val="TableParagraph"/>
              <w:spacing w:before="2"/>
              <w:ind w:firstLine="142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32817CD9" w14:textId="1777D7F8" w:rsidR="00D72F51" w:rsidRPr="00D72F51" w:rsidRDefault="00D72F51" w:rsidP="00F66181">
            <w:pPr>
              <w:pStyle w:val="TableParagraph"/>
              <w:ind w:right="-88" w:firstLine="142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3. DIVULGAÇÃO/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1"/>
              </w:rPr>
              <w:t>COMERCIALIZAÇÃO/</w:t>
            </w:r>
            <w:r w:rsidRPr="00D72F51">
              <w:rPr>
                <w:rFonts w:asciiTheme="minorHAnsi" w:hAnsiTheme="minorHAnsi" w:cstheme="minorHAnsi"/>
                <w:color w:val="000000" w:themeColor="text1"/>
              </w:rPr>
              <w:t>DISTRIBUIÇÃO</w:t>
            </w:r>
          </w:p>
        </w:tc>
        <w:tc>
          <w:tcPr>
            <w:tcW w:w="682" w:type="dxa"/>
          </w:tcPr>
          <w:p w14:paraId="2C9F6979" w14:textId="77777777" w:rsidR="00D72F51" w:rsidRPr="00D72F51" w:rsidRDefault="00D72F51" w:rsidP="003969AB">
            <w:pPr>
              <w:pStyle w:val="TableParagraph"/>
              <w:spacing w:before="49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3.1.</w:t>
            </w:r>
          </w:p>
        </w:tc>
        <w:tc>
          <w:tcPr>
            <w:tcW w:w="2862" w:type="dxa"/>
          </w:tcPr>
          <w:p w14:paraId="7A9E1C39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1EADABAC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72F51" w:rsidRPr="00D72F51" w14:paraId="2CB1E0BD" w14:textId="77777777" w:rsidTr="003969AB">
        <w:trPr>
          <w:trHeight w:val="366"/>
        </w:trPr>
        <w:tc>
          <w:tcPr>
            <w:tcW w:w="4825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13DB0317" w14:textId="77777777" w:rsidR="00D72F51" w:rsidRPr="00D72F51" w:rsidRDefault="00D72F51" w:rsidP="00F66181">
            <w:pPr>
              <w:ind w:left="0" w:hanging="2"/>
              <w:textDirection w:val="lrTb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2" w:type="dxa"/>
          </w:tcPr>
          <w:p w14:paraId="541241A0" w14:textId="77777777" w:rsidR="00D72F51" w:rsidRPr="00D72F51" w:rsidRDefault="00D72F51" w:rsidP="003969AB">
            <w:pPr>
              <w:pStyle w:val="TableParagraph"/>
              <w:spacing w:before="61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3.2.</w:t>
            </w:r>
          </w:p>
        </w:tc>
        <w:tc>
          <w:tcPr>
            <w:tcW w:w="2862" w:type="dxa"/>
          </w:tcPr>
          <w:p w14:paraId="5B6C80C6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6C950A1D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72F51" w:rsidRPr="00D72F51" w14:paraId="391D3171" w14:textId="77777777" w:rsidTr="00FB711B">
        <w:trPr>
          <w:trHeight w:val="368"/>
        </w:trPr>
        <w:tc>
          <w:tcPr>
            <w:tcW w:w="4825" w:type="dxa"/>
            <w:gridSpan w:val="3"/>
            <w:vMerge/>
            <w:tcBorders>
              <w:top w:val="nil"/>
              <w:bottom w:val="single" w:sz="4" w:space="0" w:color="auto"/>
            </w:tcBorders>
          </w:tcPr>
          <w:p w14:paraId="3F078335" w14:textId="77777777" w:rsidR="00D72F51" w:rsidRPr="00D72F51" w:rsidRDefault="00D72F51" w:rsidP="00F66181">
            <w:pPr>
              <w:ind w:left="0" w:hanging="2"/>
              <w:textDirection w:val="lrTb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2" w:type="dxa"/>
          </w:tcPr>
          <w:p w14:paraId="1E416C36" w14:textId="77777777" w:rsidR="00D72F51" w:rsidRPr="00D72F51" w:rsidRDefault="00D72F51" w:rsidP="003969AB">
            <w:pPr>
              <w:pStyle w:val="TableParagraph"/>
              <w:spacing w:before="61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3.3.</w:t>
            </w:r>
          </w:p>
        </w:tc>
        <w:tc>
          <w:tcPr>
            <w:tcW w:w="2862" w:type="dxa"/>
          </w:tcPr>
          <w:p w14:paraId="4EE112EE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2BA020F5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66181" w:rsidRPr="00D72F51" w14:paraId="334C52CA" w14:textId="77777777" w:rsidTr="00AB450C">
        <w:trPr>
          <w:trHeight w:val="368"/>
        </w:trPr>
        <w:tc>
          <w:tcPr>
            <w:tcW w:w="4825" w:type="dxa"/>
            <w:gridSpan w:val="3"/>
            <w:vMerge w:val="restart"/>
            <w:tcBorders>
              <w:top w:val="single" w:sz="4" w:space="0" w:color="auto"/>
            </w:tcBorders>
          </w:tcPr>
          <w:p w14:paraId="2077BEC8" w14:textId="77777777" w:rsidR="00F66181" w:rsidRDefault="00F66181" w:rsidP="00F66181">
            <w:pPr>
              <w:ind w:left="0" w:hanging="2"/>
              <w:textDirection w:val="lrTb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CA6D7D6" w14:textId="12E78CF6" w:rsidR="00F66181" w:rsidRPr="00D72F51" w:rsidRDefault="00F66181" w:rsidP="00F66181">
            <w:pPr>
              <w:ind w:leftChars="63" w:left="141" w:hanging="2"/>
              <w:textDirection w:val="lrTb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4.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</w:rPr>
              <w:t>PÓS-PRODUÇÃO/ENCERRAMENTO</w:t>
            </w:r>
          </w:p>
        </w:tc>
        <w:tc>
          <w:tcPr>
            <w:tcW w:w="682" w:type="dxa"/>
          </w:tcPr>
          <w:p w14:paraId="57B30D2D" w14:textId="3534B562" w:rsidR="00F66181" w:rsidRPr="00D72F51" w:rsidRDefault="00F66181" w:rsidP="00F66181">
            <w:pPr>
              <w:pStyle w:val="TableParagraph"/>
              <w:spacing w:before="61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2F51">
              <w:rPr>
                <w:rFonts w:asciiTheme="minorHAnsi" w:hAnsiTheme="minorHAnsi" w:cstheme="minorHAnsi"/>
                <w:color w:val="000000" w:themeColor="text1"/>
              </w:rPr>
              <w:t>.1.</w:t>
            </w:r>
          </w:p>
        </w:tc>
        <w:tc>
          <w:tcPr>
            <w:tcW w:w="2862" w:type="dxa"/>
          </w:tcPr>
          <w:p w14:paraId="0B0D5F6D" w14:textId="77777777" w:rsidR="00F66181" w:rsidRPr="00D72F51" w:rsidRDefault="00F66181" w:rsidP="00F6618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1B12978A" w14:textId="77777777" w:rsidR="00F66181" w:rsidRPr="00D72F51" w:rsidRDefault="00F66181" w:rsidP="00F6618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66181" w:rsidRPr="00D72F51" w14:paraId="5AB9881A" w14:textId="77777777" w:rsidTr="00AB450C">
        <w:trPr>
          <w:trHeight w:val="368"/>
        </w:trPr>
        <w:tc>
          <w:tcPr>
            <w:tcW w:w="4825" w:type="dxa"/>
            <w:gridSpan w:val="3"/>
            <w:vMerge/>
            <w:tcBorders>
              <w:bottom w:val="nil"/>
            </w:tcBorders>
          </w:tcPr>
          <w:p w14:paraId="5BF34034" w14:textId="77777777" w:rsidR="00F66181" w:rsidRPr="00D72F51" w:rsidRDefault="00F66181" w:rsidP="00F66181">
            <w:pPr>
              <w:ind w:left="0" w:hanging="2"/>
              <w:textDirection w:val="lrTb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2" w:type="dxa"/>
          </w:tcPr>
          <w:p w14:paraId="1DF30121" w14:textId="46C233DA" w:rsidR="00F66181" w:rsidRPr="00D72F51" w:rsidRDefault="00F66181" w:rsidP="00F66181">
            <w:pPr>
              <w:pStyle w:val="TableParagraph"/>
              <w:spacing w:before="61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2F51">
              <w:rPr>
                <w:rFonts w:asciiTheme="minorHAnsi" w:hAnsiTheme="minorHAnsi" w:cstheme="minorHAnsi"/>
                <w:color w:val="000000" w:themeColor="text1"/>
              </w:rPr>
              <w:t>.2.</w:t>
            </w:r>
          </w:p>
        </w:tc>
        <w:tc>
          <w:tcPr>
            <w:tcW w:w="2862" w:type="dxa"/>
          </w:tcPr>
          <w:p w14:paraId="0E7F1A98" w14:textId="77777777" w:rsidR="00F66181" w:rsidRPr="00D72F51" w:rsidRDefault="00F66181" w:rsidP="00F6618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3D2BF743" w14:textId="77777777" w:rsidR="00F66181" w:rsidRPr="00D72F51" w:rsidRDefault="00F66181" w:rsidP="00F6618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66181" w:rsidRPr="00D72F51" w14:paraId="46CDD0F0" w14:textId="77777777" w:rsidTr="003969AB">
        <w:trPr>
          <w:trHeight w:val="368"/>
        </w:trPr>
        <w:tc>
          <w:tcPr>
            <w:tcW w:w="4825" w:type="dxa"/>
            <w:gridSpan w:val="3"/>
            <w:tcBorders>
              <w:top w:val="nil"/>
              <w:bottom w:val="single" w:sz="6" w:space="0" w:color="000000"/>
            </w:tcBorders>
          </w:tcPr>
          <w:p w14:paraId="5BB7FDCE" w14:textId="77777777" w:rsidR="00F66181" w:rsidRPr="00D72F51" w:rsidRDefault="00F66181" w:rsidP="00F66181">
            <w:pPr>
              <w:ind w:left="0" w:hanging="2"/>
              <w:textDirection w:val="lrTb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2" w:type="dxa"/>
          </w:tcPr>
          <w:p w14:paraId="3C90C112" w14:textId="355CFF20" w:rsidR="00F66181" w:rsidRPr="00D72F51" w:rsidRDefault="00F66181" w:rsidP="00F66181">
            <w:pPr>
              <w:pStyle w:val="TableParagraph"/>
              <w:spacing w:before="61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2F51">
              <w:rPr>
                <w:rFonts w:asciiTheme="minorHAnsi" w:hAnsiTheme="minorHAnsi" w:cstheme="minorHAnsi"/>
                <w:color w:val="000000" w:themeColor="text1"/>
              </w:rPr>
              <w:t>.3.</w:t>
            </w:r>
          </w:p>
        </w:tc>
        <w:tc>
          <w:tcPr>
            <w:tcW w:w="2862" w:type="dxa"/>
          </w:tcPr>
          <w:p w14:paraId="184BA556" w14:textId="77777777" w:rsidR="00F66181" w:rsidRPr="00D72F51" w:rsidRDefault="00F66181" w:rsidP="00F6618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291286E5" w14:textId="77777777" w:rsidR="00F66181" w:rsidRPr="00D72F51" w:rsidRDefault="00F66181" w:rsidP="00F6618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953142E" w14:textId="04DDF34C" w:rsidR="00D74C3D" w:rsidRPr="00D72F51" w:rsidRDefault="00D74C3D" w:rsidP="00D74C3D">
      <w:pPr>
        <w:ind w:leftChars="-323" w:left="-711" w:right="-425" w:firstLineChars="0" w:firstLine="1"/>
        <w:rPr>
          <w:rFonts w:asciiTheme="minorHAnsi" w:hAnsiTheme="minorHAnsi" w:cstheme="minorHAnsi"/>
          <w:color w:val="000000" w:themeColor="text1"/>
        </w:rPr>
      </w:pPr>
      <w:r w:rsidRPr="00D72F51">
        <w:rPr>
          <w:rFonts w:asciiTheme="minorHAnsi" w:hAnsiTheme="minorHAnsi" w:cstheme="minorHAnsi"/>
          <w:color w:val="000000" w:themeColor="text1"/>
        </w:rPr>
        <w:br w:type="page"/>
      </w:r>
    </w:p>
    <w:p w14:paraId="545116AA" w14:textId="77777777" w:rsidR="00AC3E9F" w:rsidRDefault="00AC3E9F" w:rsidP="00130889">
      <w:pPr>
        <w:pStyle w:val="Corpodetexto"/>
        <w:spacing w:before="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B12E73F" w14:textId="77777777" w:rsidR="003969AB" w:rsidRDefault="003969AB" w:rsidP="00130889">
      <w:pPr>
        <w:pStyle w:val="Corpodetexto"/>
        <w:spacing w:before="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37"/>
        <w:gridCol w:w="5842"/>
      </w:tblGrid>
      <w:tr w:rsidR="003969AB" w14:paraId="030AEB92" w14:textId="77777777" w:rsidTr="00F66181">
        <w:tc>
          <w:tcPr>
            <w:tcW w:w="8929" w:type="dxa"/>
            <w:gridSpan w:val="2"/>
            <w:shd w:val="clear" w:color="auto" w:fill="D9D9D9" w:themeFill="background1" w:themeFillShade="D9"/>
          </w:tcPr>
          <w:p w14:paraId="6F03E23B" w14:textId="055FE7FE" w:rsidR="003969AB" w:rsidRDefault="004249BC" w:rsidP="00130889">
            <w:pPr>
              <w:pStyle w:val="Corpodetexto"/>
              <w:spacing w:before="6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OBSERVAÇÕES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COMPLEMENTARES</w:t>
            </w:r>
          </w:p>
        </w:tc>
      </w:tr>
      <w:tr w:rsidR="003969AB" w14:paraId="42831D96" w14:textId="77777777" w:rsidTr="00CB4A32">
        <w:tc>
          <w:tcPr>
            <w:tcW w:w="2976" w:type="dxa"/>
          </w:tcPr>
          <w:p w14:paraId="2C6F340B" w14:textId="77777777" w:rsidR="004249BC" w:rsidRPr="00D72F51" w:rsidRDefault="004249BC" w:rsidP="004249BC">
            <w:pPr>
              <w:pStyle w:val="TableParagraph"/>
              <w:spacing w:before="1"/>
              <w:ind w:firstLine="14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01</w:t>
            </w:r>
          </w:p>
          <w:p w14:paraId="412C63C3" w14:textId="77777777" w:rsidR="004249BC" w:rsidRPr="00D72F51" w:rsidRDefault="004249BC" w:rsidP="004249BC">
            <w:pPr>
              <w:pStyle w:val="TableParagraph"/>
              <w:spacing w:before="1"/>
              <w:ind w:firstLine="14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02</w:t>
            </w:r>
          </w:p>
          <w:p w14:paraId="5EFBFA8B" w14:textId="77777777" w:rsidR="004249BC" w:rsidRPr="00D72F51" w:rsidRDefault="004249BC" w:rsidP="004249BC">
            <w:pPr>
              <w:pStyle w:val="TableParagraph"/>
              <w:spacing w:line="243" w:lineRule="exact"/>
              <w:ind w:firstLine="14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03</w:t>
            </w:r>
          </w:p>
          <w:p w14:paraId="03C78403" w14:textId="77777777" w:rsidR="004249BC" w:rsidRPr="00D72F51" w:rsidRDefault="004249BC" w:rsidP="004249BC">
            <w:pPr>
              <w:pStyle w:val="TableParagraph"/>
              <w:spacing w:line="243" w:lineRule="exact"/>
              <w:ind w:firstLine="14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04</w:t>
            </w:r>
          </w:p>
          <w:p w14:paraId="54FBF683" w14:textId="6F9E475F" w:rsidR="003969AB" w:rsidRDefault="00F66181" w:rsidP="004249BC">
            <w:pPr>
              <w:pStyle w:val="Corpodetexto"/>
              <w:spacing w:before="6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</w:t>
            </w:r>
            <w:r w:rsidR="004249BC" w:rsidRPr="00D72F5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953" w:type="dxa"/>
          </w:tcPr>
          <w:p w14:paraId="10EBD626" w14:textId="77777777" w:rsidR="003969AB" w:rsidRDefault="003969AB" w:rsidP="00130889">
            <w:pPr>
              <w:pStyle w:val="Corpodetexto"/>
              <w:spacing w:before="6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969AB" w14:paraId="05D62470" w14:textId="77777777" w:rsidTr="00F66181">
        <w:tc>
          <w:tcPr>
            <w:tcW w:w="8929" w:type="dxa"/>
            <w:gridSpan w:val="2"/>
            <w:shd w:val="clear" w:color="auto" w:fill="F2F2F2" w:themeFill="background1" w:themeFillShade="F2"/>
          </w:tcPr>
          <w:p w14:paraId="554DF98C" w14:textId="776D8DB0" w:rsidR="003969AB" w:rsidRPr="003969AB" w:rsidRDefault="003969AB" w:rsidP="003969AB">
            <w:pPr>
              <w:pStyle w:val="TableParagraph"/>
              <w:spacing w:before="37"/>
              <w:ind w:left="137" w:right="109"/>
              <w:jc w:val="both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u w:val="single"/>
              </w:rPr>
              <w:t>Metodologia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: descrição dos meios e ações que se pretende desenvolver para realizar as metas e alcançar os objetivos.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Apresentar as etapas do projeto e as ações correspondentes com as datas de início e fim previstas para cada uma delas.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Trata-se,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aqui,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de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planejar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o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modo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de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desenvolvimento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do projeto. </w:t>
            </w:r>
          </w:p>
          <w:p w14:paraId="28CE367C" w14:textId="77777777" w:rsidR="003969AB" w:rsidRPr="003969AB" w:rsidRDefault="003969AB" w:rsidP="003969AB">
            <w:pPr>
              <w:pStyle w:val="TableParagraph"/>
              <w:spacing w:before="37"/>
              <w:ind w:left="137" w:right="109"/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14:paraId="0FFD5C99" w14:textId="36ABC9E8" w:rsidR="003969AB" w:rsidRPr="003969AB" w:rsidRDefault="003969AB" w:rsidP="003969AB">
            <w:pPr>
              <w:pStyle w:val="TableParagraph"/>
              <w:spacing w:before="1"/>
              <w:ind w:left="142" w:hanging="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u w:val="single"/>
              </w:rPr>
              <w:t>Observações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pacing w:val="-3"/>
                <w:sz w:val="18"/>
                <w:szCs w:val="18"/>
                <w:u w:val="single"/>
              </w:rPr>
              <w:t xml:space="preserve"> 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u w:val="single"/>
              </w:rPr>
              <w:t>Complementares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: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são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esclarecimentos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adicionais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necessários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para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entendimento da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metodologia. 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Se necessário,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insira novas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linhas.</w:t>
            </w:r>
          </w:p>
        </w:tc>
      </w:tr>
    </w:tbl>
    <w:p w14:paraId="4E52ACC1" w14:textId="77777777" w:rsidR="003969AB" w:rsidRPr="00D72F51" w:rsidRDefault="003969AB" w:rsidP="00130889">
      <w:pPr>
        <w:pStyle w:val="Corpodetexto"/>
        <w:spacing w:before="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2169A18" w14:textId="77777777" w:rsidR="00AC3E9F" w:rsidRDefault="00AC3E9F" w:rsidP="00130889">
      <w:pPr>
        <w:pStyle w:val="Corpodetexto"/>
        <w:spacing w:before="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C37BB21" w14:textId="77777777" w:rsidR="003969AB" w:rsidRDefault="003969AB" w:rsidP="00130889">
      <w:pPr>
        <w:pStyle w:val="Corpodetexto"/>
        <w:spacing w:before="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A6C5E4E" w14:textId="77777777" w:rsidR="00D74C3D" w:rsidRPr="007E69BB" w:rsidRDefault="00D74C3D" w:rsidP="00D74C3D">
      <w:pPr>
        <w:spacing w:before="56"/>
        <w:ind w:leftChars="0" w:left="0" w:right="-1" w:firstLineChars="0" w:firstLine="0"/>
        <w:jc w:val="right"/>
        <w:rPr>
          <w:rFonts w:asciiTheme="minorHAnsi" w:hAnsiTheme="minorHAnsi" w:cstheme="minorHAnsi"/>
          <w:bCs/>
          <w:color w:val="000000" w:themeColor="text1"/>
        </w:rPr>
      </w:pPr>
      <w:r w:rsidRPr="007E69BB">
        <w:rPr>
          <w:rFonts w:asciiTheme="minorHAnsi" w:hAnsiTheme="minorHAnsi" w:cstheme="minorHAnsi"/>
          <w:bCs/>
          <w:color w:val="000000" w:themeColor="text1"/>
        </w:rPr>
        <w:t>Local</w:t>
      </w:r>
      <w:r w:rsidRPr="007E69BB">
        <w:rPr>
          <w:rFonts w:asciiTheme="minorHAnsi" w:hAnsiTheme="minorHAnsi" w:cstheme="minorHAnsi"/>
          <w:bCs/>
          <w:color w:val="000000" w:themeColor="text1"/>
          <w:spacing w:val="-1"/>
        </w:rPr>
        <w:t xml:space="preserve"> </w:t>
      </w:r>
      <w:r w:rsidRPr="007E69BB">
        <w:rPr>
          <w:rFonts w:asciiTheme="minorHAnsi" w:hAnsiTheme="minorHAnsi" w:cstheme="minorHAnsi"/>
          <w:bCs/>
          <w:color w:val="000000" w:themeColor="text1"/>
        </w:rPr>
        <w:t>e</w:t>
      </w:r>
      <w:r w:rsidRPr="007E69BB">
        <w:rPr>
          <w:rFonts w:asciiTheme="minorHAnsi" w:hAnsiTheme="minorHAnsi" w:cstheme="minorHAnsi"/>
          <w:bCs/>
          <w:color w:val="000000" w:themeColor="text1"/>
          <w:spacing w:val="-2"/>
        </w:rPr>
        <w:t xml:space="preserve"> </w:t>
      </w:r>
      <w:r w:rsidRPr="007E69BB">
        <w:rPr>
          <w:rFonts w:asciiTheme="minorHAnsi" w:hAnsiTheme="minorHAnsi" w:cstheme="minorHAnsi"/>
          <w:bCs/>
          <w:color w:val="000000" w:themeColor="text1"/>
        </w:rPr>
        <w:t>Data</w:t>
      </w:r>
    </w:p>
    <w:p w14:paraId="0A6AB161" w14:textId="77777777" w:rsidR="00D74C3D" w:rsidRDefault="00D74C3D" w:rsidP="00D74C3D">
      <w:pPr>
        <w:pStyle w:val="Corpodetexto"/>
        <w:spacing w:before="4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7812F67" w14:textId="77777777" w:rsidR="00623A32" w:rsidRPr="00D72F51" w:rsidRDefault="00623A32" w:rsidP="00D74C3D">
      <w:pPr>
        <w:pStyle w:val="Corpodetexto"/>
        <w:spacing w:before="4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346B91A" w14:textId="76DF3CF3" w:rsidR="00623A32" w:rsidRDefault="00F66181" w:rsidP="00623A32">
      <w:pPr>
        <w:spacing w:after="0" w:line="240" w:lineRule="auto"/>
        <w:ind w:left="0" w:hanging="2"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_______</w:t>
      </w:r>
      <w:r w:rsidR="00D74C3D" w:rsidRPr="00D72F51">
        <w:rPr>
          <w:rFonts w:asciiTheme="minorHAnsi" w:hAnsiTheme="minorHAnsi" w:cstheme="minorHAnsi"/>
          <w:color w:val="000000" w:themeColor="text1"/>
        </w:rPr>
        <w:t>__</w:t>
      </w:r>
      <w:r w:rsidR="00623A32">
        <w:rPr>
          <w:rFonts w:asciiTheme="minorHAnsi" w:hAnsiTheme="minorHAnsi" w:cstheme="minorHAnsi"/>
          <w:color w:val="000000" w:themeColor="text1"/>
        </w:rPr>
        <w:t>____</w:t>
      </w:r>
      <w:r w:rsidR="00D74C3D" w:rsidRPr="00D72F51">
        <w:rPr>
          <w:rFonts w:asciiTheme="minorHAnsi" w:hAnsiTheme="minorHAnsi" w:cstheme="minorHAnsi"/>
          <w:color w:val="000000" w:themeColor="text1"/>
        </w:rPr>
        <w:t>______________________________</w:t>
      </w:r>
    </w:p>
    <w:p w14:paraId="7EA3B774" w14:textId="6D321E93" w:rsidR="00D74C3D" w:rsidRPr="00D72F51" w:rsidRDefault="00D74C3D" w:rsidP="00623A32">
      <w:pPr>
        <w:spacing w:after="0" w:line="240" w:lineRule="auto"/>
        <w:ind w:left="0" w:hanging="2"/>
        <w:jc w:val="center"/>
        <w:rPr>
          <w:rFonts w:asciiTheme="minorHAnsi" w:hAnsiTheme="minorHAnsi" w:cstheme="minorHAnsi"/>
          <w:color w:val="000000" w:themeColor="text1"/>
        </w:rPr>
      </w:pPr>
      <w:r w:rsidRPr="00D72F51">
        <w:rPr>
          <w:rFonts w:asciiTheme="minorHAnsi" w:hAnsiTheme="minorHAnsi" w:cstheme="minorHAnsi"/>
          <w:color w:val="000000" w:themeColor="text1"/>
        </w:rPr>
        <w:t>Nome completo do(a) Proponente e assinatura</w:t>
      </w:r>
    </w:p>
    <w:p w14:paraId="5510FBC1" w14:textId="77777777" w:rsidR="00AC3E9F" w:rsidRPr="00D72F51" w:rsidRDefault="00AC3E9F" w:rsidP="00130647">
      <w:pPr>
        <w:spacing w:before="57" w:after="0" w:line="240" w:lineRule="auto"/>
        <w:ind w:leftChars="0" w:right="-162" w:firstLineChars="0" w:firstLine="0"/>
        <w:jc w:val="center"/>
        <w:rPr>
          <w:rFonts w:asciiTheme="minorHAnsi" w:hAnsiTheme="minorHAnsi" w:cstheme="minorHAnsi"/>
          <w:color w:val="000000" w:themeColor="text1"/>
        </w:rPr>
      </w:pPr>
    </w:p>
    <w:sectPr w:rsidR="00AC3E9F" w:rsidRPr="00D72F51" w:rsidSect="006378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6" w:bottom="1134" w:left="1701" w:header="510" w:footer="24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49BC1" w14:textId="77777777" w:rsidR="006B6AA7" w:rsidRDefault="006B6AA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6618C64" w14:textId="77777777" w:rsidR="006B6AA7" w:rsidRDefault="006B6AA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65BF8" w14:textId="77777777" w:rsidR="004D452D" w:rsidRDefault="004D452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22C0" w14:textId="77777777" w:rsidR="003A45F2" w:rsidRPr="007F52A6" w:rsidRDefault="003A45F2" w:rsidP="003A45F2">
    <w:pPr>
      <w:pStyle w:val="Contedodoquadro"/>
      <w:ind w:right="20" w:hanging="2"/>
      <w:jc w:val="right"/>
      <w:rPr>
        <w:rFonts w:asciiTheme="minorHAnsi" w:hAnsiTheme="minorHAnsi" w:cstheme="minorHAnsi"/>
        <w:sz w:val="18"/>
        <w:szCs w:val="18"/>
      </w:rPr>
    </w:pPr>
    <w:bookmarkStart w:id="1" w:name="_Hlk144906176"/>
    <w:r w:rsidRPr="007F52A6">
      <w:rPr>
        <w:rFonts w:asciiTheme="minorHAnsi" w:hAnsiTheme="minorHAnsi" w:cstheme="minorHAnsi"/>
        <w:sz w:val="18"/>
        <w:szCs w:val="18"/>
      </w:rPr>
      <w:t>Secretaria</w:t>
    </w:r>
    <w:r w:rsidRPr="007F52A6">
      <w:rPr>
        <w:rFonts w:asciiTheme="minorHAnsi" w:hAnsiTheme="minorHAnsi" w:cstheme="minorHAnsi"/>
        <w:spacing w:val="-1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de</w:t>
    </w:r>
    <w:r w:rsidRPr="007F52A6">
      <w:rPr>
        <w:rFonts w:asciiTheme="minorHAnsi" w:hAnsiTheme="minorHAnsi" w:cstheme="minorHAnsi"/>
        <w:spacing w:val="-4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Estado</w:t>
    </w:r>
    <w:r w:rsidRPr="007F52A6">
      <w:rPr>
        <w:rFonts w:asciiTheme="minorHAnsi" w:hAnsiTheme="minorHAnsi" w:cstheme="minorHAnsi"/>
        <w:spacing w:val="-2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da</w:t>
    </w:r>
    <w:r w:rsidRPr="007F52A6">
      <w:rPr>
        <w:rFonts w:asciiTheme="minorHAnsi" w:hAnsiTheme="minorHAnsi" w:cstheme="minorHAnsi"/>
        <w:spacing w:val="-3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Cultura</w:t>
    </w:r>
    <w:r w:rsidRPr="007F52A6">
      <w:rPr>
        <w:rFonts w:asciiTheme="minorHAnsi" w:hAnsiTheme="minorHAnsi" w:cstheme="minorHAnsi"/>
        <w:spacing w:val="-1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da</w:t>
    </w:r>
    <w:r w:rsidRPr="007F52A6">
      <w:rPr>
        <w:rFonts w:asciiTheme="minorHAnsi" w:hAnsiTheme="minorHAnsi" w:cstheme="minorHAnsi"/>
        <w:spacing w:val="-3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Paraíba</w:t>
    </w:r>
  </w:p>
  <w:p w14:paraId="79D7E5CE" w14:textId="77777777" w:rsidR="003A45F2" w:rsidRPr="007F52A6" w:rsidRDefault="003A45F2" w:rsidP="003A45F2">
    <w:pPr>
      <w:pStyle w:val="Contedodoquadro"/>
      <w:ind w:right="21" w:hanging="2"/>
      <w:jc w:val="right"/>
      <w:rPr>
        <w:rFonts w:asciiTheme="minorHAnsi" w:hAnsiTheme="minorHAnsi" w:cstheme="minorHAnsi"/>
        <w:sz w:val="18"/>
        <w:szCs w:val="18"/>
      </w:rPr>
    </w:pPr>
    <w:r w:rsidRPr="007F52A6">
      <w:rPr>
        <w:rFonts w:asciiTheme="minorHAnsi" w:hAnsiTheme="minorHAnsi" w:cstheme="minorHAnsi"/>
        <w:sz w:val="18"/>
        <w:szCs w:val="18"/>
      </w:rPr>
      <w:t>Rua</w:t>
    </w:r>
    <w:r w:rsidRPr="007F52A6">
      <w:rPr>
        <w:rFonts w:asciiTheme="minorHAnsi" w:hAnsiTheme="minorHAnsi" w:cstheme="minorHAnsi"/>
        <w:spacing w:val="-3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Abdias</w:t>
    </w:r>
    <w:r w:rsidRPr="007F52A6">
      <w:rPr>
        <w:rFonts w:asciiTheme="minorHAnsi" w:hAnsiTheme="minorHAnsi" w:cstheme="minorHAnsi"/>
        <w:spacing w:val="-2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Gomes</w:t>
    </w:r>
    <w:r w:rsidRPr="007F52A6">
      <w:rPr>
        <w:rFonts w:asciiTheme="minorHAnsi" w:hAnsiTheme="minorHAnsi" w:cstheme="minorHAnsi"/>
        <w:spacing w:val="-3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de</w:t>
    </w:r>
    <w:r w:rsidRPr="007F52A6">
      <w:rPr>
        <w:rFonts w:asciiTheme="minorHAnsi" w:hAnsiTheme="minorHAnsi" w:cstheme="minorHAnsi"/>
        <w:spacing w:val="-2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Almeida,</w:t>
    </w:r>
    <w:r w:rsidRPr="007F52A6">
      <w:rPr>
        <w:rFonts w:asciiTheme="minorHAnsi" w:hAnsiTheme="minorHAnsi" w:cstheme="minorHAnsi"/>
        <w:spacing w:val="-2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800</w:t>
    </w:r>
    <w:r w:rsidRPr="007F52A6">
      <w:rPr>
        <w:rFonts w:asciiTheme="minorHAnsi" w:hAnsiTheme="minorHAnsi" w:cstheme="minorHAnsi"/>
        <w:spacing w:val="1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–</w:t>
    </w:r>
    <w:r w:rsidRPr="007F52A6">
      <w:rPr>
        <w:rFonts w:asciiTheme="minorHAnsi" w:hAnsiTheme="minorHAnsi" w:cstheme="minorHAnsi"/>
        <w:spacing w:val="-2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Tambauzinho</w:t>
    </w:r>
  </w:p>
  <w:p w14:paraId="6A9809AB" w14:textId="77777777" w:rsidR="003A45F2" w:rsidRPr="007F52A6" w:rsidRDefault="003A45F2" w:rsidP="003A45F2">
    <w:pPr>
      <w:pStyle w:val="Contedodoquadro"/>
      <w:ind w:right="18" w:hanging="2"/>
      <w:jc w:val="right"/>
      <w:rPr>
        <w:rFonts w:asciiTheme="minorHAnsi" w:hAnsiTheme="minorHAnsi" w:cstheme="minorHAnsi"/>
        <w:sz w:val="18"/>
        <w:szCs w:val="18"/>
      </w:rPr>
    </w:pPr>
    <w:r w:rsidRPr="007F52A6">
      <w:rPr>
        <w:rFonts w:asciiTheme="minorHAnsi" w:hAnsiTheme="minorHAnsi" w:cstheme="minorHAnsi"/>
        <w:sz w:val="18"/>
        <w:szCs w:val="18"/>
      </w:rPr>
      <w:t>João</w:t>
    </w:r>
    <w:r w:rsidRPr="007F52A6">
      <w:rPr>
        <w:rFonts w:asciiTheme="minorHAnsi" w:hAnsiTheme="minorHAnsi" w:cstheme="minorHAnsi"/>
        <w:spacing w:val="-2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Pessoa</w:t>
    </w:r>
    <w:r w:rsidRPr="007F52A6">
      <w:rPr>
        <w:rFonts w:asciiTheme="minorHAnsi" w:hAnsiTheme="minorHAnsi" w:cstheme="minorHAnsi"/>
        <w:spacing w:val="-1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–</w:t>
    </w:r>
    <w:r w:rsidRPr="007F52A6">
      <w:rPr>
        <w:rFonts w:asciiTheme="minorHAnsi" w:hAnsiTheme="minorHAnsi" w:cstheme="minorHAnsi"/>
        <w:spacing w:val="-4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Paraíba</w:t>
    </w:r>
    <w:r w:rsidRPr="007F52A6">
      <w:rPr>
        <w:rFonts w:asciiTheme="minorHAnsi" w:hAnsiTheme="minorHAnsi" w:cstheme="minorHAnsi"/>
        <w:spacing w:val="-2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–</w:t>
    </w:r>
    <w:r w:rsidRPr="007F52A6">
      <w:rPr>
        <w:rFonts w:asciiTheme="minorHAnsi" w:hAnsiTheme="minorHAnsi" w:cstheme="minorHAnsi"/>
        <w:spacing w:val="-3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58052-900</w:t>
    </w:r>
  </w:p>
  <w:bookmarkEnd w:id="1"/>
  <w:p w14:paraId="30F5CA3D" w14:textId="77777777" w:rsidR="005F0CD9" w:rsidRPr="003A45F2" w:rsidRDefault="005F0CD9" w:rsidP="003A45F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FFC8" w14:textId="77777777" w:rsidR="004D452D" w:rsidRDefault="004D452D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EA30F" w14:textId="77777777" w:rsidR="006B6AA7" w:rsidRDefault="006B6AA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E3C33A4" w14:textId="77777777" w:rsidR="006B6AA7" w:rsidRDefault="006B6AA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25586" w14:textId="77777777" w:rsidR="005F0CD9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pict w14:anchorId="45DD08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24pt;height:429pt;z-index:-251655168;mso-position-horizontal:center;mso-position-horizontal-relative:left-margin-area;mso-position-vertical:center;mso-position-vertical-relative:top-margin-area">
          <v:imagedata r:id="rId1" o:title="image3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D0181" w14:textId="38B8D6B2" w:rsidR="004D452D" w:rsidRDefault="0063782C" w:rsidP="0063782C">
    <w:pPr>
      <w:pBdr>
        <w:top w:val="nil"/>
        <w:left w:val="nil"/>
        <w:bottom w:val="nil"/>
        <w:right w:val="nil"/>
        <w:between w:val="nil"/>
      </w:pBdr>
      <w:tabs>
        <w:tab w:val="right" w:pos="6804"/>
      </w:tabs>
      <w:spacing w:after="0" w:line="240" w:lineRule="auto"/>
      <w:ind w:left="0" w:right="1133" w:hanging="2"/>
      <w:jc w:val="right"/>
      <w:rPr>
        <w:color w:val="000000"/>
      </w:rPr>
    </w:pPr>
    <w:r>
      <w:rPr>
        <w:noProof/>
        <w14:ligatures w14:val="standardContextual"/>
      </w:rPr>
      <w:drawing>
        <wp:inline distT="0" distB="0" distL="0" distR="0" wp14:anchorId="6E3BB129" wp14:editId="345654DC">
          <wp:extent cx="4080193" cy="418465"/>
          <wp:effectExtent l="0" t="0" r="0" b="635"/>
          <wp:docPr id="2" name="Imagem 1" descr="Interface gráfica do usuário, Texto&#10;&#10;Descrição gerada automaticamente com confiança média">
            <a:extLst xmlns:a="http://schemas.openxmlformats.org/drawingml/2006/main">
              <a:ext uri="{FF2B5EF4-FFF2-40B4-BE49-F238E27FC236}">
                <a16:creationId xmlns:a16="http://schemas.microsoft.com/office/drawing/2014/main" id="{E4F93C3E-0379-4DF2-AEB9-85382F8284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Interface gráfica do usuário, Texto&#10;&#10;Descrição gerada automaticamente com confiança média">
                    <a:extLst>
                      <a:ext uri="{FF2B5EF4-FFF2-40B4-BE49-F238E27FC236}">
                        <a16:creationId xmlns:a16="http://schemas.microsoft.com/office/drawing/2014/main" id="{E4F93C3E-0379-4DF2-AEB9-85382F8284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194" b="18952"/>
                  <a:stretch/>
                </pic:blipFill>
                <pic:spPr bwMode="auto">
                  <a:xfrm>
                    <a:off x="0" y="0"/>
                    <a:ext cx="4086225" cy="4190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5B959F3" w14:textId="77777777" w:rsidR="0063782C" w:rsidRDefault="0063782C" w:rsidP="0063782C">
    <w:pPr>
      <w:pBdr>
        <w:top w:val="nil"/>
        <w:left w:val="nil"/>
        <w:bottom w:val="nil"/>
        <w:right w:val="nil"/>
        <w:between w:val="nil"/>
      </w:pBdr>
      <w:tabs>
        <w:tab w:val="right" w:pos="6804"/>
      </w:tabs>
      <w:spacing w:after="0" w:line="240" w:lineRule="auto"/>
      <w:ind w:left="0" w:right="1133" w:hanging="2"/>
      <w:jc w:val="right"/>
      <w:rPr>
        <w:color w:val="000000"/>
      </w:rPr>
    </w:pPr>
  </w:p>
  <w:p w14:paraId="79CE34B3" w14:textId="778BB1DD" w:rsidR="0002306C" w:rsidRDefault="0002306C" w:rsidP="0002306C">
    <w:pPr>
      <w:pStyle w:val="NormalWeb"/>
      <w:spacing w:before="0" w:beforeAutospacing="0" w:after="0" w:afterAutospacing="0"/>
      <w:ind w:hanging="2"/>
      <w:jc w:val="center"/>
    </w:pPr>
    <w:r>
      <w:rPr>
        <w:rFonts w:ascii="Calibri" w:hAnsi="Calibri" w:cs="Calibri"/>
        <w:b/>
        <w:bCs/>
        <w:color w:val="000000"/>
        <w:sz w:val="22"/>
        <w:szCs w:val="22"/>
        <w:shd w:val="clear" w:color="auto" w:fill="FFFFFF"/>
      </w:rPr>
      <w:t xml:space="preserve">EDITAL Nº </w:t>
    </w:r>
    <w:r>
      <w:rPr>
        <w:rFonts w:ascii="Calibri" w:hAnsi="Calibri" w:cs="Calibri"/>
        <w:b/>
        <w:bCs/>
        <w:color w:val="000000"/>
        <w:sz w:val="22"/>
        <w:szCs w:val="22"/>
      </w:rPr>
      <w:t>0</w:t>
    </w:r>
    <w:r w:rsidR="00F92B0E">
      <w:rPr>
        <w:rFonts w:ascii="Calibri" w:hAnsi="Calibri" w:cs="Calibri"/>
        <w:b/>
        <w:bCs/>
        <w:color w:val="000000"/>
        <w:sz w:val="22"/>
        <w:szCs w:val="22"/>
      </w:rPr>
      <w:t>0</w:t>
    </w:r>
    <w:r w:rsidR="00713544">
      <w:rPr>
        <w:rFonts w:ascii="Calibri" w:hAnsi="Calibri" w:cs="Calibri"/>
        <w:b/>
        <w:bCs/>
        <w:color w:val="000000"/>
        <w:sz w:val="22"/>
        <w:szCs w:val="22"/>
      </w:rPr>
      <w:t>19</w:t>
    </w:r>
    <w:r>
      <w:rPr>
        <w:rFonts w:ascii="Calibri" w:hAnsi="Calibri" w:cs="Calibri"/>
        <w:b/>
        <w:bCs/>
        <w:color w:val="000000"/>
        <w:sz w:val="22"/>
        <w:szCs w:val="22"/>
      </w:rPr>
      <w:t>/2023</w:t>
    </w:r>
    <w:r>
      <w:rPr>
        <w:rFonts w:ascii="Calibri" w:hAnsi="Calibri" w:cs="Calibri"/>
        <w:b/>
        <w:bCs/>
        <w:color w:val="000000"/>
        <w:sz w:val="22"/>
        <w:szCs w:val="22"/>
        <w:shd w:val="clear" w:color="auto" w:fill="FFFFFF"/>
      </w:rPr>
      <w:t xml:space="preserve"> DE CHAMAMENTO PÚBLICO PARA</w:t>
    </w:r>
  </w:p>
  <w:p w14:paraId="76C8ADC9" w14:textId="77777777" w:rsidR="0002306C" w:rsidRDefault="0002306C" w:rsidP="0002306C">
    <w:pPr>
      <w:pStyle w:val="NormalWeb"/>
      <w:spacing w:before="0" w:beforeAutospacing="0" w:after="0" w:afterAutospacing="0"/>
      <w:ind w:hanging="2"/>
      <w:jc w:val="center"/>
    </w:pPr>
    <w:r>
      <w:rPr>
        <w:rFonts w:ascii="Calibri" w:hAnsi="Calibri" w:cs="Calibri"/>
        <w:b/>
        <w:bCs/>
        <w:color w:val="000000"/>
        <w:sz w:val="22"/>
        <w:szCs w:val="22"/>
        <w:shd w:val="clear" w:color="auto" w:fill="FFFFFF"/>
      </w:rPr>
      <w:t>SELEÇÃO DE PROJETOS CULTURAIS DENTRO DO “PROGRAMA ICMS CULTURAL”</w:t>
    </w:r>
  </w:p>
  <w:p w14:paraId="2F2F3F9E" w14:textId="77777777" w:rsidR="00D74C3D" w:rsidRDefault="00D74C3D" w:rsidP="00AC3E9F">
    <w:pPr>
      <w:spacing w:after="0" w:line="276" w:lineRule="auto"/>
      <w:ind w:left="0" w:hanging="2"/>
      <w:jc w:val="center"/>
      <w:rPr>
        <w:rFonts w:asciiTheme="minorHAnsi" w:hAnsiTheme="minorHAnsi" w:cstheme="minorHAnsi"/>
        <w:b/>
      </w:rPr>
    </w:pPr>
  </w:p>
  <w:p w14:paraId="36CEF259" w14:textId="020905C6" w:rsidR="00AC3E9F" w:rsidRDefault="00AC3E9F" w:rsidP="00AC3E9F">
    <w:pPr>
      <w:spacing w:after="0" w:line="276" w:lineRule="auto"/>
      <w:ind w:left="0" w:hanging="2"/>
      <w:jc w:val="center"/>
      <w:rPr>
        <w:rFonts w:asciiTheme="minorHAnsi" w:hAnsiTheme="minorHAnsi" w:cstheme="minorHAnsi"/>
        <w:b/>
      </w:rPr>
    </w:pPr>
    <w:r w:rsidRPr="0054518F">
      <w:rPr>
        <w:rFonts w:asciiTheme="minorHAnsi" w:hAnsiTheme="minorHAnsi" w:cstheme="minorHAnsi"/>
        <w:b/>
      </w:rPr>
      <w:t xml:space="preserve">ANEXO </w:t>
    </w:r>
    <w:r>
      <w:rPr>
        <w:rFonts w:asciiTheme="minorHAnsi" w:hAnsiTheme="minorHAnsi" w:cstheme="minorHAnsi"/>
        <w:b/>
      </w:rPr>
      <w:t>II</w:t>
    </w:r>
  </w:p>
  <w:p w14:paraId="0BC8C946" w14:textId="0809B058" w:rsidR="008B1036" w:rsidRPr="004D452D" w:rsidRDefault="00AC3E9F" w:rsidP="00AC3E9F">
    <w:pPr>
      <w:pStyle w:val="Ttulo"/>
      <w:spacing w:before="0"/>
      <w:ind w:right="0" w:hanging="2489"/>
      <w:rPr>
        <w:rFonts w:ascii="Century Gothic" w:eastAsia="Century Gothic" w:hAnsi="Century Gothic" w:cs="Century Gothic"/>
        <w:b w:val="0"/>
        <w:bCs w:val="0"/>
        <w:color w:val="000000"/>
        <w:sz w:val="14"/>
        <w:szCs w:val="14"/>
      </w:rPr>
    </w:pPr>
    <w:r w:rsidRPr="00C47D29">
      <w:rPr>
        <w:sz w:val="22"/>
        <w:szCs w:val="22"/>
      </w:rPr>
      <w:t>PROPOSTA</w:t>
    </w:r>
    <w:r w:rsidRPr="00C47D29">
      <w:rPr>
        <w:spacing w:val="-4"/>
        <w:sz w:val="22"/>
        <w:szCs w:val="22"/>
      </w:rPr>
      <w:t xml:space="preserve"> </w:t>
    </w:r>
    <w:r w:rsidRPr="00C47D29">
      <w:rPr>
        <w:sz w:val="22"/>
        <w:szCs w:val="22"/>
      </w:rPr>
      <w:t>DE</w:t>
    </w:r>
    <w:r w:rsidRPr="00C47D29">
      <w:rPr>
        <w:spacing w:val="-3"/>
        <w:sz w:val="22"/>
        <w:szCs w:val="22"/>
      </w:rPr>
      <w:t xml:space="preserve"> </w:t>
    </w:r>
    <w:r w:rsidRPr="00C47D29">
      <w:rPr>
        <w:sz w:val="22"/>
        <w:szCs w:val="22"/>
      </w:rPr>
      <w:t>PROJETO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C22B" w14:textId="77777777" w:rsidR="005F0CD9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pict w14:anchorId="4BAE05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424pt;height:429pt;z-index:-251654144;mso-position-horizontal:center;mso-position-horizontal-relative:left-margin-area;mso-position-vertical:center;mso-position-vertical-relative:top-margin-area">
          <v:imagedata r:id="rId1" o:title="image3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89"/>
    <w:rsid w:val="0002306C"/>
    <w:rsid w:val="0006123D"/>
    <w:rsid w:val="0007744C"/>
    <w:rsid w:val="00083EB7"/>
    <w:rsid w:val="00130647"/>
    <w:rsid w:val="00130889"/>
    <w:rsid w:val="00130C53"/>
    <w:rsid w:val="001B5589"/>
    <w:rsid w:val="0021691E"/>
    <w:rsid w:val="0027446E"/>
    <w:rsid w:val="00351DCD"/>
    <w:rsid w:val="003969AB"/>
    <w:rsid w:val="003A45F2"/>
    <w:rsid w:val="003B3806"/>
    <w:rsid w:val="003C7D99"/>
    <w:rsid w:val="004249BC"/>
    <w:rsid w:val="00432479"/>
    <w:rsid w:val="00457FC9"/>
    <w:rsid w:val="00477755"/>
    <w:rsid w:val="00496641"/>
    <w:rsid w:val="004D452D"/>
    <w:rsid w:val="004D5347"/>
    <w:rsid w:val="00535686"/>
    <w:rsid w:val="00574D90"/>
    <w:rsid w:val="005F0CD9"/>
    <w:rsid w:val="00623A32"/>
    <w:rsid w:val="0063782C"/>
    <w:rsid w:val="00655B8F"/>
    <w:rsid w:val="00685505"/>
    <w:rsid w:val="006B6AA7"/>
    <w:rsid w:val="00713544"/>
    <w:rsid w:val="00717985"/>
    <w:rsid w:val="007D00E4"/>
    <w:rsid w:val="007E69BB"/>
    <w:rsid w:val="00811D94"/>
    <w:rsid w:val="008165D7"/>
    <w:rsid w:val="008352A8"/>
    <w:rsid w:val="0088068D"/>
    <w:rsid w:val="008B1036"/>
    <w:rsid w:val="00902AA8"/>
    <w:rsid w:val="0093746A"/>
    <w:rsid w:val="00AB3463"/>
    <w:rsid w:val="00AC3E9F"/>
    <w:rsid w:val="00B02BCA"/>
    <w:rsid w:val="00B825BC"/>
    <w:rsid w:val="00BE4496"/>
    <w:rsid w:val="00BE65C4"/>
    <w:rsid w:val="00C47D29"/>
    <w:rsid w:val="00C57C5F"/>
    <w:rsid w:val="00C97D94"/>
    <w:rsid w:val="00CC0F4A"/>
    <w:rsid w:val="00CF1768"/>
    <w:rsid w:val="00D41C94"/>
    <w:rsid w:val="00D5126F"/>
    <w:rsid w:val="00D72F51"/>
    <w:rsid w:val="00D74C3D"/>
    <w:rsid w:val="00D77D40"/>
    <w:rsid w:val="00DA49F2"/>
    <w:rsid w:val="00E43DD0"/>
    <w:rsid w:val="00E8196D"/>
    <w:rsid w:val="00EF378B"/>
    <w:rsid w:val="00F06894"/>
    <w:rsid w:val="00F61498"/>
    <w:rsid w:val="00F66181"/>
    <w:rsid w:val="00F92B0E"/>
    <w:rsid w:val="00FB711B"/>
    <w:rsid w:val="00FD1147"/>
    <w:rsid w:val="00FE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94F9E"/>
  <w15:docId w15:val="{B3240036-F943-43BE-992B-DAD3B46F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889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30889"/>
    <w:pPr>
      <w:spacing w:after="0" w:line="240" w:lineRule="auto"/>
    </w:pPr>
    <w:rPr>
      <w:rFonts w:ascii="Calibri" w:eastAsia="Batang" w:hAnsi="Calibri" w:cs="Times New Roman"/>
      <w:kern w:val="0"/>
      <w14:ligatures w14:val="none"/>
    </w:rPr>
  </w:style>
  <w:style w:type="table" w:styleId="Tabelacomgrade">
    <w:name w:val="Table Grid"/>
    <w:basedOn w:val="Tabelanormal"/>
    <w:uiPriority w:val="59"/>
    <w:rsid w:val="00130889"/>
    <w:pPr>
      <w:spacing w:after="0" w:line="240" w:lineRule="auto"/>
    </w:pPr>
    <w:rPr>
      <w:rFonts w:ascii="Calibri" w:eastAsia="Batang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130889"/>
    <w:pPr>
      <w:suppressAutoHyphens w:val="0"/>
      <w:spacing w:after="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30889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3088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130889"/>
    <w:pPr>
      <w:widowControl w:val="0"/>
      <w:suppressAutoHyphens w:val="0"/>
      <w:autoSpaceDE w:val="0"/>
      <w:autoSpaceDN w:val="0"/>
      <w:spacing w:before="44" w:after="0" w:line="240" w:lineRule="auto"/>
      <w:ind w:leftChars="0" w:left="2489" w:right="4083" w:firstLineChars="0" w:firstLine="0"/>
      <w:jc w:val="center"/>
      <w:textDirection w:val="lrTb"/>
      <w:textAlignment w:val="auto"/>
      <w:outlineLvl w:val="9"/>
    </w:pPr>
    <w:rPr>
      <w:b/>
      <w:bCs/>
      <w:position w:val="0"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130889"/>
    <w:rPr>
      <w:rFonts w:ascii="Calibri" w:eastAsia="Calibri" w:hAnsi="Calibri" w:cs="Calibri"/>
      <w:b/>
      <w:bCs/>
      <w:kern w:val="0"/>
      <w:sz w:val="28"/>
      <w:szCs w:val="2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0889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pt-PT"/>
    </w:rPr>
  </w:style>
  <w:style w:type="paragraph" w:styleId="Rodap">
    <w:name w:val="footer"/>
    <w:basedOn w:val="Normal"/>
    <w:link w:val="RodapChar"/>
    <w:uiPriority w:val="99"/>
    <w:unhideWhenUsed/>
    <w:rsid w:val="004D4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452D"/>
    <w:rPr>
      <w:rFonts w:ascii="Calibri" w:eastAsia="Calibri" w:hAnsi="Calibri" w:cs="Calibri"/>
      <w:kern w:val="0"/>
      <w:position w:val="-1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147"/>
    <w:rPr>
      <w:rFonts w:ascii="Tahoma" w:eastAsia="Calibri" w:hAnsi="Tahoma" w:cs="Tahoma"/>
      <w:kern w:val="0"/>
      <w:position w:val="-1"/>
      <w:sz w:val="16"/>
      <w:szCs w:val="16"/>
      <w14:ligatures w14:val="none"/>
    </w:rPr>
  </w:style>
  <w:style w:type="paragraph" w:customStyle="1" w:styleId="Contedodoquadro">
    <w:name w:val="Conteúdo do quadro"/>
    <w:basedOn w:val="Normal"/>
    <w:qFormat/>
    <w:rsid w:val="003A45F2"/>
    <w:pPr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Liberation Serif" w:eastAsia="NSimSun" w:hAnsi="Liberation Serif" w:cs="Lucida Sans"/>
      <w:kern w:val="2"/>
      <w:position w:val="0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2306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CEC65-B76E-4DA1-B99B-F3B661F3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ficse</dc:creator>
  <cp:lastModifiedBy>Heleno</cp:lastModifiedBy>
  <cp:revision>4</cp:revision>
  <cp:lastPrinted>2023-09-01T19:07:00Z</cp:lastPrinted>
  <dcterms:created xsi:type="dcterms:W3CDTF">2023-09-14T13:29:00Z</dcterms:created>
  <dcterms:modified xsi:type="dcterms:W3CDTF">2023-09-15T20:38:00Z</dcterms:modified>
</cp:coreProperties>
</file>